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6" w:space="0" w:color="0C0C13"/>
          <w:left w:val="single" w:sz="6" w:space="0" w:color="0C0C13"/>
          <w:bottom w:val="single" w:sz="6" w:space="0" w:color="0C0C13"/>
          <w:right w:val="single" w:sz="6" w:space="0" w:color="0C0C13"/>
          <w:insideH w:val="single" w:sz="6" w:space="0" w:color="0C0C13"/>
          <w:insideV w:val="single" w:sz="6" w:space="0" w:color="0C0C13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90"/>
        <w:gridCol w:w="245"/>
        <w:gridCol w:w="1305"/>
        <w:gridCol w:w="768"/>
        <w:gridCol w:w="982"/>
        <w:gridCol w:w="583"/>
        <w:gridCol w:w="977"/>
        <w:gridCol w:w="1559"/>
        <w:gridCol w:w="1290"/>
        <w:gridCol w:w="1258"/>
        <w:gridCol w:w="1795"/>
        <w:gridCol w:w="335"/>
        <w:gridCol w:w="1964"/>
        <w:gridCol w:w="1438"/>
      </w:tblGrid>
      <w:tr w:rsidR="001B4B44" w14:paraId="6392416C" w14:textId="77777777" w:rsidTr="00540615">
        <w:trPr>
          <w:trHeight w:val="210"/>
        </w:trPr>
        <w:tc>
          <w:tcPr>
            <w:tcW w:w="6555" w:type="dxa"/>
            <w:gridSpan w:val="8"/>
            <w:vMerge w:val="restart"/>
          </w:tcPr>
          <w:p w14:paraId="357E8F1F" w14:textId="77777777" w:rsidR="001B4B44" w:rsidRPr="00D85D98" w:rsidRDefault="001B4B44">
            <w:pPr>
              <w:pStyle w:val="TableParagraph"/>
              <w:rPr>
                <w:sz w:val="28"/>
                <w:lang w:val="en-US"/>
              </w:rPr>
            </w:pPr>
          </w:p>
          <w:p w14:paraId="5345753F" w14:textId="77777777" w:rsidR="001B4B44" w:rsidRDefault="00000000">
            <w:pPr>
              <w:pStyle w:val="TableParagraph"/>
              <w:spacing w:before="162"/>
              <w:ind w:left="861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  <w:tc>
          <w:tcPr>
            <w:tcW w:w="5902" w:type="dxa"/>
            <w:gridSpan w:val="4"/>
          </w:tcPr>
          <w:p w14:paraId="2AAFDBB0" w14:textId="77777777" w:rsidR="001B4B44" w:rsidRDefault="00000000">
            <w:pPr>
              <w:pStyle w:val="TableParagraph"/>
              <w:spacing w:line="185" w:lineRule="exact"/>
              <w:ind w:left="1463"/>
              <w:rPr>
                <w:sz w:val="18"/>
              </w:rPr>
            </w:pPr>
            <w:r>
              <w:rPr>
                <w:spacing w:val="-1"/>
                <w:sz w:val="18"/>
              </w:rPr>
              <w:t>Стандартная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операционная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color w:val="0F0531"/>
                <w:sz w:val="18"/>
              </w:rPr>
              <w:t>карта</w:t>
            </w:r>
            <w:r>
              <w:rPr>
                <w:color w:val="0F0531"/>
                <w:spacing w:val="-10"/>
                <w:sz w:val="18"/>
              </w:rPr>
              <w:t xml:space="preserve"> </w:t>
            </w:r>
            <w:r>
              <w:rPr>
                <w:color w:val="1C0C57"/>
                <w:sz w:val="18"/>
              </w:rPr>
              <w:t>(СОК)</w:t>
            </w:r>
          </w:p>
        </w:tc>
        <w:tc>
          <w:tcPr>
            <w:tcW w:w="3737" w:type="dxa"/>
            <w:gridSpan w:val="3"/>
            <w:vMerge w:val="restart"/>
          </w:tcPr>
          <w:p w14:paraId="378BB4B2" w14:textId="77777777" w:rsidR="001B4B44" w:rsidRDefault="001B4B44">
            <w:pPr>
              <w:pStyle w:val="TableParagraph"/>
              <w:spacing w:before="9"/>
              <w:rPr>
                <w:sz w:val="24"/>
              </w:rPr>
            </w:pPr>
          </w:p>
          <w:p w14:paraId="059FEEA1" w14:textId="77777777" w:rsidR="001B4B44" w:rsidRDefault="00000000">
            <w:pPr>
              <w:pStyle w:val="TableParagraph"/>
              <w:ind w:left="1547" w:right="1520"/>
              <w:jc w:val="center"/>
              <w:rPr>
                <w:sz w:val="18"/>
              </w:rPr>
            </w:pPr>
            <w:r>
              <w:rPr>
                <w:color w:val="0A0A49"/>
                <w:w w:val="95"/>
                <w:sz w:val="18"/>
              </w:rPr>
              <w:t xml:space="preserve">СОК </w:t>
            </w:r>
            <w:r>
              <w:rPr>
                <w:w w:val="95"/>
                <w:sz w:val="18"/>
              </w:rPr>
              <w:t>№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color w:val="110034"/>
                <w:w w:val="95"/>
                <w:sz w:val="18"/>
              </w:rPr>
              <w:t>1</w:t>
            </w:r>
          </w:p>
        </w:tc>
      </w:tr>
      <w:tr w:rsidR="001B4B44" w14:paraId="35480A3B" w14:textId="77777777" w:rsidTr="00540615">
        <w:trPr>
          <w:trHeight w:val="589"/>
        </w:trPr>
        <w:tc>
          <w:tcPr>
            <w:tcW w:w="6555" w:type="dxa"/>
            <w:gridSpan w:val="8"/>
            <w:vMerge/>
            <w:tcBorders>
              <w:top w:val="nil"/>
            </w:tcBorders>
          </w:tcPr>
          <w:p w14:paraId="7CE4A924" w14:textId="77777777" w:rsidR="001B4B44" w:rsidRDefault="001B4B44">
            <w:pPr>
              <w:rPr>
                <w:sz w:val="2"/>
                <w:szCs w:val="2"/>
              </w:rPr>
            </w:pPr>
          </w:p>
        </w:tc>
        <w:tc>
          <w:tcPr>
            <w:tcW w:w="5902" w:type="dxa"/>
            <w:gridSpan w:val="4"/>
          </w:tcPr>
          <w:p w14:paraId="6B39D345" w14:textId="6FC54927" w:rsidR="001B4B44" w:rsidRDefault="004E2145" w:rsidP="004E2145">
            <w:pPr>
              <w:pStyle w:val="TableParagraph"/>
              <w:spacing w:before="165"/>
              <w:ind w:left="2633"/>
              <w:rPr>
                <w:sz w:val="18"/>
              </w:rPr>
            </w:pPr>
            <w:r w:rsidRPr="004E2145">
              <w:rPr>
                <w:sz w:val="18"/>
              </w:rPr>
              <w:t>Call-центр</w:t>
            </w:r>
          </w:p>
        </w:tc>
        <w:tc>
          <w:tcPr>
            <w:tcW w:w="3737" w:type="dxa"/>
            <w:gridSpan w:val="3"/>
            <w:vMerge/>
            <w:tcBorders>
              <w:top w:val="nil"/>
            </w:tcBorders>
          </w:tcPr>
          <w:p w14:paraId="246AEE63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F8F8A60" w14:textId="77777777" w:rsidTr="00540615">
        <w:trPr>
          <w:trHeight w:val="613"/>
        </w:trPr>
        <w:tc>
          <w:tcPr>
            <w:tcW w:w="1695" w:type="dxa"/>
            <w:gridSpan w:val="2"/>
          </w:tcPr>
          <w:p w14:paraId="27BD511A" w14:textId="77777777" w:rsidR="001B4B44" w:rsidRDefault="001B4B44">
            <w:pPr>
              <w:pStyle w:val="TableParagraph"/>
              <w:rPr>
                <w:sz w:val="16"/>
              </w:rPr>
            </w:pPr>
          </w:p>
          <w:p w14:paraId="24DD19DB" w14:textId="536EF132" w:rsidR="001B4B44" w:rsidRDefault="00000000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Подразделе</w:t>
            </w:r>
            <w:r w:rsidR="005101DF">
              <w:rPr>
                <w:sz w:val="18"/>
              </w:rPr>
              <w:t>н</w:t>
            </w:r>
            <w:r>
              <w:rPr>
                <w:sz w:val="18"/>
              </w:rPr>
              <w:t>ие</w:t>
            </w:r>
          </w:p>
        </w:tc>
        <w:tc>
          <w:tcPr>
            <w:tcW w:w="2318" w:type="dxa"/>
            <w:gridSpan w:val="3"/>
          </w:tcPr>
          <w:p w14:paraId="51359E01" w14:textId="77777777" w:rsidR="001B4B44" w:rsidRDefault="00000000">
            <w:pPr>
              <w:pStyle w:val="TableParagraph"/>
              <w:spacing w:before="179"/>
              <w:ind w:left="767"/>
              <w:rPr>
                <w:sz w:val="18"/>
              </w:rPr>
            </w:pPr>
            <w:r>
              <w:rPr>
                <w:sz w:val="18"/>
              </w:rPr>
              <w:t>Отделение</w:t>
            </w:r>
          </w:p>
        </w:tc>
        <w:tc>
          <w:tcPr>
            <w:tcW w:w="1565" w:type="dxa"/>
            <w:gridSpan w:val="2"/>
          </w:tcPr>
          <w:p w14:paraId="10FB7617" w14:textId="4FDE11F0" w:rsidR="001B4B44" w:rsidRDefault="00B00E27" w:rsidP="00995118">
            <w:pPr>
              <w:pStyle w:val="TableParagraph"/>
              <w:spacing w:before="18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Кабинет</w:t>
            </w:r>
            <w:r>
              <w:rPr>
                <w:rFonts w:ascii="Courier New"/>
                <w:w w:val="95"/>
                <w:sz w:val="20"/>
              </w:rPr>
              <w:t xml:space="preserve"> </w:t>
            </w:r>
            <w:r w:rsidR="00995118" w:rsidRPr="00995118">
              <w:rPr>
                <w:rFonts w:ascii="Courier New"/>
                <w:w w:val="95"/>
                <w:sz w:val="20"/>
              </w:rPr>
              <w:t>№</w:t>
            </w:r>
          </w:p>
        </w:tc>
        <w:tc>
          <w:tcPr>
            <w:tcW w:w="977" w:type="dxa"/>
          </w:tcPr>
          <w:p w14:paraId="19EE0F26" w14:textId="77777777" w:rsidR="001B4B44" w:rsidRDefault="0000000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  <w:p w14:paraId="5CC7E085" w14:textId="77777777" w:rsidR="001B4B44" w:rsidRDefault="00000000">
            <w:pPr>
              <w:pStyle w:val="TableParagraph"/>
              <w:ind w:left="345" w:right="210" w:hanging="101"/>
              <w:rPr>
                <w:sz w:val="18"/>
              </w:rPr>
            </w:pPr>
            <w:r>
              <w:rPr>
                <w:color w:val="080021"/>
                <w:w w:val="95"/>
                <w:sz w:val="18"/>
              </w:rPr>
              <w:t>такта,</w:t>
            </w:r>
            <w:r>
              <w:rPr>
                <w:color w:val="080021"/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сек</w:t>
            </w:r>
          </w:p>
        </w:tc>
        <w:tc>
          <w:tcPr>
            <w:tcW w:w="5902" w:type="dxa"/>
            <w:gridSpan w:val="4"/>
          </w:tcPr>
          <w:p w14:paraId="7AFD4599" w14:textId="77777777" w:rsidR="001B4B44" w:rsidRDefault="00000000">
            <w:pPr>
              <w:pStyle w:val="TableParagraph"/>
              <w:spacing w:before="179"/>
              <w:ind w:left="2076" w:right="2025"/>
              <w:jc w:val="center"/>
              <w:rPr>
                <w:sz w:val="18"/>
              </w:rPr>
            </w:pPr>
            <w:r>
              <w:rPr>
                <w:color w:val="030028"/>
                <w:w w:val="95"/>
                <w:sz w:val="18"/>
              </w:rPr>
              <w:t>Наименование</w:t>
            </w:r>
            <w:r>
              <w:rPr>
                <w:color w:val="030028"/>
                <w:spacing w:val="6"/>
                <w:w w:val="95"/>
                <w:sz w:val="18"/>
              </w:rPr>
              <w:t xml:space="preserve"> </w:t>
            </w:r>
            <w:r>
              <w:rPr>
                <w:color w:val="070707"/>
                <w:w w:val="95"/>
                <w:sz w:val="18"/>
              </w:rPr>
              <w:t>операции</w:t>
            </w:r>
          </w:p>
        </w:tc>
        <w:tc>
          <w:tcPr>
            <w:tcW w:w="2299" w:type="dxa"/>
            <w:gridSpan w:val="2"/>
            <w:vMerge w:val="restart"/>
          </w:tcPr>
          <w:p w14:paraId="61640560" w14:textId="77777777" w:rsidR="001B4B44" w:rsidRDefault="001B4B44">
            <w:pPr>
              <w:pStyle w:val="TableParagraph"/>
              <w:rPr>
                <w:sz w:val="20"/>
              </w:rPr>
            </w:pPr>
          </w:p>
          <w:p w14:paraId="552F2B62" w14:textId="77777777" w:rsidR="001B4B44" w:rsidRDefault="001B4B44">
            <w:pPr>
              <w:pStyle w:val="TableParagraph"/>
              <w:spacing w:before="8"/>
            </w:pPr>
          </w:p>
          <w:p w14:paraId="0DA043F1" w14:textId="748A2AB1" w:rsidR="001B4B44" w:rsidRDefault="001B4B44">
            <w:pPr>
              <w:pStyle w:val="TableParagraph"/>
              <w:ind w:left="133"/>
              <w:rPr>
                <w:sz w:val="18"/>
              </w:rPr>
            </w:pPr>
          </w:p>
        </w:tc>
        <w:tc>
          <w:tcPr>
            <w:tcW w:w="1438" w:type="dxa"/>
            <w:vMerge w:val="restart"/>
          </w:tcPr>
          <w:p w14:paraId="585B3942" w14:textId="77777777" w:rsidR="001B4B44" w:rsidRDefault="001B4B44">
            <w:pPr>
              <w:pStyle w:val="TableParagraph"/>
              <w:rPr>
                <w:sz w:val="20"/>
              </w:rPr>
            </w:pPr>
          </w:p>
          <w:p w14:paraId="3EB08878" w14:textId="77777777" w:rsidR="001B4B44" w:rsidRDefault="001B4B44">
            <w:pPr>
              <w:pStyle w:val="TableParagraph"/>
              <w:spacing w:before="8"/>
            </w:pPr>
          </w:p>
          <w:p w14:paraId="1570483A" w14:textId="0F75A3E3" w:rsidR="001B4B44" w:rsidRPr="00B00E27" w:rsidRDefault="0000000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Лист</w:t>
            </w:r>
            <w:r w:rsidR="00995118">
              <w:rPr>
                <w:sz w:val="18"/>
              </w:rPr>
              <w:t xml:space="preserve"> 1</w:t>
            </w:r>
            <w:r w:rsidR="00995118">
              <w:rPr>
                <w:sz w:val="18"/>
                <w:lang w:val="en-US"/>
              </w:rPr>
              <w:t>/</w:t>
            </w:r>
            <w:r w:rsidR="00B00E27">
              <w:rPr>
                <w:sz w:val="18"/>
              </w:rPr>
              <w:t>2</w:t>
            </w:r>
          </w:p>
        </w:tc>
      </w:tr>
      <w:tr w:rsidR="001B4B44" w14:paraId="11C9CB1F" w14:textId="77777777" w:rsidTr="00540615">
        <w:trPr>
          <w:trHeight w:val="608"/>
        </w:trPr>
        <w:tc>
          <w:tcPr>
            <w:tcW w:w="1695" w:type="dxa"/>
            <w:gridSpan w:val="2"/>
          </w:tcPr>
          <w:p w14:paraId="22C743F8" w14:textId="2D598E93" w:rsidR="001B4B44" w:rsidRDefault="001B4B44" w:rsidP="00995118">
            <w:pPr>
              <w:pStyle w:val="TableParagraph"/>
              <w:spacing w:line="180" w:lineRule="exact"/>
              <w:ind w:left="262" w:right="212"/>
              <w:jc w:val="center"/>
              <w:rPr>
                <w:sz w:val="18"/>
              </w:rPr>
            </w:pPr>
          </w:p>
        </w:tc>
        <w:tc>
          <w:tcPr>
            <w:tcW w:w="2318" w:type="dxa"/>
            <w:gridSpan w:val="3"/>
          </w:tcPr>
          <w:p w14:paraId="51874474" w14:textId="28994178" w:rsidR="001B4B44" w:rsidRDefault="00995118">
            <w:pPr>
              <w:pStyle w:val="TableParagraph"/>
              <w:spacing w:before="179"/>
              <w:ind w:left="482"/>
              <w:rPr>
                <w:sz w:val="18"/>
              </w:rPr>
            </w:pPr>
            <w:r>
              <w:rPr>
                <w:sz w:val="18"/>
              </w:rPr>
              <w:t xml:space="preserve">           -</w:t>
            </w:r>
          </w:p>
        </w:tc>
        <w:tc>
          <w:tcPr>
            <w:tcW w:w="1565" w:type="dxa"/>
            <w:gridSpan w:val="2"/>
          </w:tcPr>
          <w:p w14:paraId="4D59FB4B" w14:textId="4A606FF8" w:rsidR="001B4B44" w:rsidRDefault="001B4B44">
            <w:pPr>
              <w:pStyle w:val="TableParagraph"/>
              <w:spacing w:before="175"/>
              <w:ind w:left="682" w:right="648"/>
              <w:jc w:val="center"/>
              <w:rPr>
                <w:sz w:val="18"/>
              </w:rPr>
            </w:pPr>
          </w:p>
        </w:tc>
        <w:tc>
          <w:tcPr>
            <w:tcW w:w="977" w:type="dxa"/>
          </w:tcPr>
          <w:p w14:paraId="100A4E55" w14:textId="7AD0D2AD" w:rsidR="001B4B44" w:rsidRDefault="00540615">
            <w:pPr>
              <w:pStyle w:val="TableParagraph"/>
              <w:spacing w:before="179"/>
              <w:ind w:left="309" w:right="283"/>
              <w:jc w:val="center"/>
              <w:rPr>
                <w:sz w:val="18"/>
              </w:rPr>
            </w:pPr>
            <w:r>
              <w:rPr>
                <w:color w:val="00001C"/>
                <w:sz w:val="18"/>
              </w:rPr>
              <w:t>570</w:t>
            </w:r>
          </w:p>
        </w:tc>
        <w:tc>
          <w:tcPr>
            <w:tcW w:w="5902" w:type="dxa"/>
            <w:gridSpan w:val="4"/>
          </w:tcPr>
          <w:p w14:paraId="766BBD6F" w14:textId="7870D2AC" w:rsidR="001B4B44" w:rsidRDefault="004E2145" w:rsidP="004E2145">
            <w:pPr>
              <w:pStyle w:val="TableParagraph"/>
              <w:spacing w:before="74"/>
              <w:ind w:left="2633"/>
              <w:rPr>
                <w:sz w:val="18"/>
              </w:rPr>
            </w:pPr>
            <w:r w:rsidRPr="004E2145">
              <w:rPr>
                <w:sz w:val="18"/>
              </w:rPr>
              <w:t>Call-центр</w:t>
            </w:r>
          </w:p>
        </w:tc>
        <w:tc>
          <w:tcPr>
            <w:tcW w:w="2299" w:type="dxa"/>
            <w:gridSpan w:val="2"/>
            <w:vMerge/>
            <w:tcBorders>
              <w:top w:val="nil"/>
            </w:tcBorders>
          </w:tcPr>
          <w:p w14:paraId="1E4F521F" w14:textId="77777777" w:rsidR="001B4B44" w:rsidRDefault="001B4B4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640E4068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79BB19BC" w14:textId="77777777" w:rsidTr="00540615">
        <w:trPr>
          <w:trHeight w:val="201"/>
        </w:trPr>
        <w:tc>
          <w:tcPr>
            <w:tcW w:w="6555" w:type="dxa"/>
            <w:gridSpan w:val="8"/>
          </w:tcPr>
          <w:p w14:paraId="058228FA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5902" w:type="dxa"/>
            <w:gridSpan w:val="4"/>
          </w:tcPr>
          <w:p w14:paraId="6D6AA196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gridSpan w:val="2"/>
          </w:tcPr>
          <w:p w14:paraId="2EC5DC1F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1438" w:type="dxa"/>
          </w:tcPr>
          <w:p w14:paraId="779A6900" w14:textId="645F683F" w:rsidR="001B4B44" w:rsidRDefault="001B4B44">
            <w:pPr>
              <w:pStyle w:val="TableParagraph"/>
              <w:spacing w:line="181" w:lineRule="exact"/>
              <w:ind w:left="18"/>
              <w:jc w:val="center"/>
              <w:rPr>
                <w:sz w:val="18"/>
              </w:rPr>
            </w:pPr>
          </w:p>
        </w:tc>
      </w:tr>
      <w:tr w:rsidR="001B4B44" w14:paraId="45EB43CE" w14:textId="77777777" w:rsidTr="00540615">
        <w:trPr>
          <w:trHeight w:val="205"/>
        </w:trPr>
        <w:tc>
          <w:tcPr>
            <w:tcW w:w="605" w:type="dxa"/>
            <w:vMerge w:val="restart"/>
          </w:tcPr>
          <w:p w14:paraId="19D74180" w14:textId="77777777" w:rsidR="001B4B44" w:rsidRPr="0083411E" w:rsidRDefault="00000000">
            <w:pPr>
              <w:pStyle w:val="TableParagraph"/>
              <w:spacing w:before="7"/>
              <w:ind w:left="127" w:right="89" w:hanging="3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№</w:t>
            </w:r>
            <w:r w:rsidRPr="0083411E">
              <w:rPr>
                <w:spacing w:val="1"/>
                <w:sz w:val="18"/>
                <w:szCs w:val="18"/>
              </w:rPr>
              <w:t xml:space="preserve"> </w:t>
            </w:r>
            <w:r w:rsidRPr="0083411E">
              <w:rPr>
                <w:color w:val="030028"/>
                <w:w w:val="95"/>
                <w:sz w:val="18"/>
                <w:szCs w:val="18"/>
              </w:rPr>
              <w:t>шага</w:t>
            </w:r>
          </w:p>
        </w:tc>
        <w:tc>
          <w:tcPr>
            <w:tcW w:w="5950" w:type="dxa"/>
            <w:gridSpan w:val="7"/>
            <w:vMerge w:val="restart"/>
          </w:tcPr>
          <w:p w14:paraId="71F89D3E" w14:textId="6A506998" w:rsidR="001B4B44" w:rsidRPr="0083411E" w:rsidRDefault="00000000">
            <w:pPr>
              <w:pStyle w:val="TableParagraph"/>
              <w:spacing w:before="107"/>
              <w:ind w:left="128"/>
              <w:rPr>
                <w:sz w:val="18"/>
                <w:szCs w:val="18"/>
              </w:rPr>
            </w:pPr>
            <w:r w:rsidRPr="0083411E">
              <w:rPr>
                <w:spacing w:val="-1"/>
                <w:sz w:val="18"/>
                <w:szCs w:val="18"/>
              </w:rPr>
              <w:t>Рабочая</w:t>
            </w:r>
            <w:r w:rsidRPr="0083411E">
              <w:rPr>
                <w:sz w:val="18"/>
                <w:szCs w:val="18"/>
              </w:rPr>
              <w:t xml:space="preserve"> </w:t>
            </w:r>
            <w:r w:rsidRPr="0083411E">
              <w:rPr>
                <w:color w:val="0A0026"/>
                <w:spacing w:val="-1"/>
                <w:sz w:val="18"/>
                <w:szCs w:val="18"/>
              </w:rPr>
              <w:t>пошаговая</w:t>
            </w:r>
            <w:r w:rsidRPr="0083411E">
              <w:rPr>
                <w:color w:val="0A0026"/>
                <w:spacing w:val="4"/>
                <w:sz w:val="18"/>
                <w:szCs w:val="18"/>
              </w:rPr>
              <w:t xml:space="preserve"> </w:t>
            </w:r>
            <w:r w:rsidRPr="0083411E">
              <w:rPr>
                <w:spacing w:val="-1"/>
                <w:sz w:val="18"/>
                <w:szCs w:val="18"/>
              </w:rPr>
              <w:t>последовательность</w:t>
            </w:r>
            <w:r w:rsidRPr="0083411E">
              <w:rPr>
                <w:spacing w:val="-10"/>
                <w:sz w:val="18"/>
                <w:szCs w:val="18"/>
              </w:rPr>
              <w:t xml:space="preserve"> </w:t>
            </w:r>
            <w:r w:rsidRPr="0083411E">
              <w:rPr>
                <w:color w:val="8562AC"/>
                <w:spacing w:val="-1"/>
                <w:sz w:val="18"/>
                <w:szCs w:val="18"/>
              </w:rPr>
              <w:t>и</w:t>
            </w:r>
            <w:r w:rsidRPr="0083411E">
              <w:rPr>
                <w:color w:val="8562AC"/>
                <w:spacing w:val="-4"/>
                <w:sz w:val="18"/>
                <w:szCs w:val="18"/>
              </w:rPr>
              <w:t xml:space="preserve"> </w:t>
            </w:r>
            <w:r w:rsidRPr="0083411E">
              <w:rPr>
                <w:spacing w:val="-1"/>
                <w:sz w:val="18"/>
                <w:szCs w:val="18"/>
              </w:rPr>
              <w:t>испол</w:t>
            </w:r>
            <w:r w:rsidR="00995118" w:rsidRPr="0083411E">
              <w:rPr>
                <w:spacing w:val="-1"/>
                <w:sz w:val="18"/>
                <w:szCs w:val="18"/>
              </w:rPr>
              <w:t>ь</w:t>
            </w:r>
            <w:r w:rsidRPr="0083411E">
              <w:rPr>
                <w:spacing w:val="-1"/>
                <w:sz w:val="18"/>
                <w:szCs w:val="18"/>
              </w:rPr>
              <w:t>зуемый</w:t>
            </w:r>
            <w:r w:rsidRPr="0083411E">
              <w:rPr>
                <w:spacing w:val="7"/>
                <w:sz w:val="18"/>
                <w:szCs w:val="18"/>
              </w:rPr>
              <w:t xml:space="preserve"> </w:t>
            </w:r>
            <w:r w:rsidRPr="0083411E">
              <w:rPr>
                <w:sz w:val="18"/>
                <w:szCs w:val="18"/>
              </w:rPr>
              <w:t>инструментарий</w:t>
            </w:r>
          </w:p>
        </w:tc>
        <w:tc>
          <w:tcPr>
            <w:tcW w:w="2849" w:type="dxa"/>
            <w:gridSpan w:val="2"/>
          </w:tcPr>
          <w:p w14:paraId="69B55A3E" w14:textId="77777777" w:rsidR="001B4B44" w:rsidRDefault="00000000">
            <w:pPr>
              <w:pStyle w:val="TableParagraph"/>
              <w:spacing w:line="185" w:lineRule="exact"/>
              <w:ind w:left="118"/>
              <w:rPr>
                <w:sz w:val="18"/>
              </w:rPr>
            </w:pPr>
            <w:r>
              <w:rPr>
                <w:color w:val="0A001F"/>
                <w:sz w:val="18"/>
              </w:rPr>
              <w:t>Показатели</w:t>
            </w:r>
          </w:p>
        </w:tc>
        <w:tc>
          <w:tcPr>
            <w:tcW w:w="1258" w:type="dxa"/>
            <w:vMerge w:val="restart"/>
          </w:tcPr>
          <w:p w14:paraId="6D53ED23" w14:textId="5C2FCCAC" w:rsidR="001B4B44" w:rsidRDefault="00000000">
            <w:pPr>
              <w:pStyle w:val="TableParagraph"/>
              <w:spacing w:before="2" w:line="249" w:lineRule="auto"/>
              <w:ind w:left="115" w:right="340" w:firstLine="2"/>
              <w:rPr>
                <w:sz w:val="18"/>
              </w:rPr>
            </w:pPr>
            <w:r>
              <w:rPr>
                <w:w w:val="95"/>
                <w:sz w:val="18"/>
              </w:rPr>
              <w:t>Кл</w:t>
            </w:r>
            <w:r w:rsidR="00995118">
              <w:rPr>
                <w:w w:val="95"/>
                <w:sz w:val="18"/>
              </w:rPr>
              <w:t>ю</w:t>
            </w:r>
            <w:r>
              <w:rPr>
                <w:w w:val="95"/>
                <w:sz w:val="18"/>
              </w:rPr>
              <w:t>чевые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указания</w:t>
            </w:r>
          </w:p>
        </w:tc>
        <w:tc>
          <w:tcPr>
            <w:tcW w:w="5532" w:type="dxa"/>
            <w:gridSpan w:val="4"/>
            <w:vMerge w:val="restart"/>
          </w:tcPr>
          <w:p w14:paraId="47BD5824" w14:textId="77777777" w:rsidR="001B4B44" w:rsidRDefault="00000000">
            <w:pPr>
              <w:pStyle w:val="TableParagraph"/>
              <w:spacing w:before="107"/>
              <w:ind w:left="1016"/>
              <w:rPr>
                <w:sz w:val="18"/>
              </w:rPr>
            </w:pPr>
            <w:r>
              <w:rPr>
                <w:spacing w:val="-1"/>
                <w:sz w:val="18"/>
              </w:rPr>
              <w:t>Схема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color w:val="07001F"/>
                <w:spacing w:val="-1"/>
                <w:sz w:val="18"/>
              </w:rPr>
              <w:t>пошаговой</w:t>
            </w:r>
            <w:r>
              <w:rPr>
                <w:color w:val="07001F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</w:tc>
      </w:tr>
      <w:tr w:rsidR="001B4B44" w14:paraId="39D739D4" w14:textId="77777777" w:rsidTr="00540615">
        <w:trPr>
          <w:trHeight w:val="249"/>
        </w:trPr>
        <w:tc>
          <w:tcPr>
            <w:tcW w:w="605" w:type="dxa"/>
            <w:vMerge/>
            <w:tcBorders>
              <w:top w:val="nil"/>
            </w:tcBorders>
          </w:tcPr>
          <w:p w14:paraId="6D9510CC" w14:textId="77777777" w:rsidR="001B4B44" w:rsidRPr="0083411E" w:rsidRDefault="001B4B44">
            <w:pPr>
              <w:rPr>
                <w:sz w:val="18"/>
                <w:szCs w:val="18"/>
              </w:rPr>
            </w:pPr>
          </w:p>
        </w:tc>
        <w:tc>
          <w:tcPr>
            <w:tcW w:w="5950" w:type="dxa"/>
            <w:gridSpan w:val="7"/>
            <w:vMerge/>
            <w:tcBorders>
              <w:top w:val="nil"/>
            </w:tcBorders>
          </w:tcPr>
          <w:p w14:paraId="0AB24F95" w14:textId="77777777" w:rsidR="001B4B44" w:rsidRPr="0083411E" w:rsidRDefault="001B4B4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A3C923" w14:textId="77777777" w:rsidR="001B4B44" w:rsidRDefault="00000000">
            <w:pPr>
              <w:pStyle w:val="TableParagraph"/>
              <w:spacing w:line="204" w:lineRule="exact"/>
              <w:ind w:right="749"/>
              <w:jc w:val="right"/>
              <w:rPr>
                <w:sz w:val="18"/>
              </w:rPr>
            </w:pPr>
            <w:r>
              <w:rPr>
                <w:sz w:val="18"/>
              </w:rPr>
              <w:t>Время, сек</w:t>
            </w:r>
          </w:p>
        </w:tc>
        <w:tc>
          <w:tcPr>
            <w:tcW w:w="1290" w:type="dxa"/>
          </w:tcPr>
          <w:p w14:paraId="276844E5" w14:textId="77777777" w:rsidR="001B4B44" w:rsidRDefault="00000000">
            <w:pPr>
              <w:pStyle w:val="TableParagraph"/>
              <w:spacing w:line="204" w:lineRule="exact"/>
              <w:ind w:left="125"/>
              <w:rPr>
                <w:sz w:val="18"/>
              </w:rPr>
            </w:pPr>
            <w:r>
              <w:rPr>
                <w:sz w:val="18"/>
              </w:rPr>
              <w:t>Ходьба,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0C0034"/>
                <w:sz w:val="18"/>
              </w:rPr>
              <w:t>м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627BE5C" w14:textId="77777777" w:rsidR="001B4B44" w:rsidRDefault="001B4B44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14:paraId="1DBEBFF7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A43550D" w14:textId="77777777" w:rsidTr="00540615">
        <w:tblPrEx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605" w:type="dxa"/>
          </w:tcPr>
          <w:p w14:paraId="10D23E5A" w14:textId="77777777" w:rsidR="001B4B44" w:rsidRPr="0083411E" w:rsidRDefault="00000000">
            <w:pPr>
              <w:pStyle w:val="TableParagraph"/>
              <w:spacing w:line="180" w:lineRule="exact"/>
              <w:ind w:left="29"/>
              <w:jc w:val="center"/>
              <w:rPr>
                <w:sz w:val="18"/>
                <w:szCs w:val="18"/>
              </w:rPr>
            </w:pPr>
            <w:r w:rsidRPr="0083411E">
              <w:rPr>
                <w:w w:val="79"/>
                <w:sz w:val="18"/>
                <w:szCs w:val="18"/>
              </w:rPr>
              <w:t>1</w:t>
            </w:r>
          </w:p>
        </w:tc>
        <w:tc>
          <w:tcPr>
            <w:tcW w:w="5950" w:type="dxa"/>
            <w:gridSpan w:val="7"/>
          </w:tcPr>
          <w:p w14:paraId="6CAECF58" w14:textId="4178A3B9" w:rsidR="001B4B44" w:rsidRPr="0083411E" w:rsidRDefault="00954E53" w:rsidP="00954E5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 xml:space="preserve">  </w:t>
            </w:r>
            <w:r w:rsidR="00DF61D0" w:rsidRPr="0083411E">
              <w:rPr>
                <w:sz w:val="18"/>
                <w:szCs w:val="18"/>
              </w:rPr>
              <w:t xml:space="preserve"> </w:t>
            </w:r>
            <w:r w:rsidRPr="0083411E">
              <w:rPr>
                <w:sz w:val="18"/>
                <w:szCs w:val="18"/>
              </w:rPr>
              <w:t>Приветствие. Сотрудник Call-центра должен назвать поликлинику, представиться -должность и имя</w:t>
            </w:r>
          </w:p>
        </w:tc>
        <w:tc>
          <w:tcPr>
            <w:tcW w:w="1559" w:type="dxa"/>
          </w:tcPr>
          <w:p w14:paraId="57F7A796" w14:textId="77777777" w:rsidR="00862FDB" w:rsidRDefault="00862FDB" w:rsidP="00862FDB">
            <w:pPr>
              <w:pStyle w:val="TableParagraph"/>
              <w:spacing w:line="181" w:lineRule="exact"/>
              <w:ind w:right="737"/>
              <w:jc w:val="center"/>
              <w:rPr>
                <w:color w:val="11053F"/>
                <w:sz w:val="18"/>
              </w:rPr>
            </w:pPr>
          </w:p>
          <w:p w14:paraId="09555C35" w14:textId="6261AB5B" w:rsidR="001B4B44" w:rsidRDefault="00000000" w:rsidP="00862FDB">
            <w:pPr>
              <w:pStyle w:val="TableParagraph"/>
              <w:spacing w:line="181" w:lineRule="exact"/>
              <w:ind w:right="737"/>
              <w:jc w:val="center"/>
              <w:rPr>
                <w:sz w:val="18"/>
              </w:rPr>
            </w:pPr>
            <w:r>
              <w:rPr>
                <w:color w:val="11053F"/>
                <w:sz w:val="18"/>
              </w:rPr>
              <w:t>30</w:t>
            </w:r>
          </w:p>
        </w:tc>
        <w:tc>
          <w:tcPr>
            <w:tcW w:w="1290" w:type="dxa"/>
          </w:tcPr>
          <w:p w14:paraId="2ABF0CD6" w14:textId="77777777" w:rsidR="001B4B44" w:rsidRDefault="001B4B44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</w:tcPr>
          <w:p w14:paraId="7E5C2E54" w14:textId="77777777" w:rsidR="001B4B44" w:rsidRDefault="001B4B44">
            <w:pPr>
              <w:pStyle w:val="TableParagraph"/>
              <w:spacing w:before="3"/>
              <w:rPr>
                <w:sz w:val="2"/>
              </w:rPr>
            </w:pPr>
          </w:p>
          <w:p w14:paraId="2FCF6DAD" w14:textId="77777777" w:rsidR="007A7078" w:rsidRDefault="007A7078">
            <w:pPr>
              <w:pStyle w:val="TableParagraph"/>
              <w:spacing w:line="120" w:lineRule="exact"/>
              <w:ind w:left="419"/>
              <w:rPr>
                <w:noProof/>
                <w:lang w:eastAsia="ru-RU"/>
              </w:rPr>
            </w:pPr>
          </w:p>
          <w:p w14:paraId="754983EC" w14:textId="77777777" w:rsidR="007A7078" w:rsidRDefault="007A7078">
            <w:pPr>
              <w:pStyle w:val="TableParagraph"/>
              <w:spacing w:line="120" w:lineRule="exact"/>
              <w:ind w:left="419"/>
              <w:rPr>
                <w:noProof/>
                <w:lang w:eastAsia="ru-RU"/>
              </w:rPr>
            </w:pPr>
          </w:p>
          <w:p w14:paraId="358747B2" w14:textId="42BBB128" w:rsidR="007A7078" w:rsidRDefault="007A7078" w:rsidP="007A7078">
            <w:pPr>
              <w:pStyle w:val="TableParagraph"/>
              <w:spacing w:line="120" w:lineRule="exact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5984F9AD" wp14:editId="1580A5AC">
                      <wp:simplePos x="0" y="0"/>
                      <wp:positionH relativeFrom="column">
                        <wp:posOffset>375286</wp:posOffset>
                      </wp:positionH>
                      <wp:positionV relativeFrom="paragraph">
                        <wp:posOffset>43367</wp:posOffset>
                      </wp:positionV>
                      <wp:extent cx="186434" cy="147037"/>
                      <wp:effectExtent l="57785" t="0" r="5080" b="43180"/>
                      <wp:wrapNone/>
                      <wp:docPr id="10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32574">
                                <a:off x="0" y="0"/>
                                <a:ext cx="186434" cy="14703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16D67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29.55pt;margin-top:3.4pt;width:14.7pt;height:11.6pt;rotation:3749286fd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0625B947" wp14:editId="3E267AA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77470</wp:posOffset>
                      </wp:positionV>
                      <wp:extent cx="148166" cy="162983"/>
                      <wp:effectExtent l="0" t="0" r="23495" b="27940"/>
                      <wp:wrapNone/>
                      <wp:docPr id="4" name="Ром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66" cy="162983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C6AC6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5" o:spid="_x0000_s1026" type="#_x0000_t4" style="position:absolute;margin-left:5.05pt;margin-top:6.1pt;width:11.65pt;height:12.8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" fillcolor="black [3200]" strokecolor="black [1600]" strokeweight="2pt"/>
                  </w:pict>
                </mc:Fallback>
              </mc:AlternateContent>
            </w:r>
          </w:p>
          <w:p w14:paraId="32ABD9F2" w14:textId="1E33C28F" w:rsidR="007A7078" w:rsidRDefault="007A7078">
            <w:pPr>
              <w:pStyle w:val="TableParagraph"/>
              <w:spacing w:line="120" w:lineRule="exact"/>
              <w:ind w:left="419"/>
              <w:rPr>
                <w:noProof/>
                <w:lang w:eastAsia="ru-RU"/>
              </w:rPr>
            </w:pPr>
          </w:p>
          <w:p w14:paraId="54D38EE6" w14:textId="77777777" w:rsidR="007A7078" w:rsidRDefault="007A7078">
            <w:pPr>
              <w:pStyle w:val="TableParagraph"/>
              <w:spacing w:line="120" w:lineRule="exact"/>
              <w:ind w:left="419"/>
              <w:rPr>
                <w:noProof/>
                <w:lang w:eastAsia="ru-RU"/>
              </w:rPr>
            </w:pPr>
          </w:p>
          <w:p w14:paraId="3CAA8638" w14:textId="77777777" w:rsidR="007A7078" w:rsidRDefault="007A7078">
            <w:pPr>
              <w:pStyle w:val="TableParagraph"/>
              <w:spacing w:line="120" w:lineRule="exact"/>
              <w:ind w:left="419"/>
              <w:rPr>
                <w:noProof/>
                <w:lang w:eastAsia="ru-RU"/>
              </w:rPr>
            </w:pPr>
          </w:p>
          <w:p w14:paraId="316A3C63" w14:textId="1F54394F" w:rsidR="001B4B44" w:rsidRDefault="001B4B44">
            <w:pPr>
              <w:pStyle w:val="TableParagraph"/>
              <w:spacing w:line="120" w:lineRule="exact"/>
              <w:ind w:left="419"/>
              <w:rPr>
                <w:sz w:val="12"/>
              </w:rPr>
            </w:pPr>
          </w:p>
        </w:tc>
        <w:tc>
          <w:tcPr>
            <w:tcW w:w="5532" w:type="dxa"/>
            <w:gridSpan w:val="4"/>
            <w:vMerge w:val="restart"/>
          </w:tcPr>
          <w:p w14:paraId="319F5544" w14:textId="1165931D" w:rsidR="001E2C79" w:rsidRDefault="009C7F4A">
            <w:pPr>
              <w:pStyle w:val="TableParagrap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C96860" wp14:editId="70A33AFB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-3175</wp:posOffset>
                      </wp:positionV>
                      <wp:extent cx="9525" cy="581025"/>
                      <wp:effectExtent l="57150" t="19050" r="66675" b="8572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B19F3" id="Прямая соединительная линия 2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-.25pt" to="169.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E2C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393FE32" wp14:editId="1F0B7969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90805</wp:posOffset>
                      </wp:positionV>
                      <wp:extent cx="733425" cy="628650"/>
                      <wp:effectExtent l="0" t="0" r="28575" b="19050"/>
                      <wp:wrapNone/>
                      <wp:docPr id="16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3CD70" w14:textId="1D15D4FB" w:rsidR="001E2C79" w:rsidRDefault="00A009A3" w:rsidP="00A009A3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>Сто</w:t>
                                  </w:r>
                                  <w:r w:rsidR="001E2C79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 xml:space="preserve">л с </w:t>
                                  </w:r>
                                </w:p>
                                <w:p w14:paraId="69987567" w14:textId="6481FEC8" w:rsidR="001E2C79" w:rsidRPr="001E2C79" w:rsidRDefault="009C7F4A" w:rsidP="00A009A3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>К</w:t>
                                  </w:r>
                                  <w:r w:rsidR="001E2C79"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>омпьютером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3FE32" id="Прямоугольник 12" o:spid="_x0000_s1026" style="position:absolute;margin-left:211.05pt;margin-top:7.15pt;width:57.75pt;height:4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" fillcolor="#4f81bd [3204]" strokecolor="#243f60 [1604]" strokeweight="2pt">
                      <v:textbox>
                        <w:txbxContent>
                          <w:p w14:paraId="7883CD70" w14:textId="1D15D4FB" w:rsidR="001E2C79" w:rsidRDefault="00A009A3" w:rsidP="00A009A3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>Сто</w:t>
                            </w:r>
                            <w:r w:rsidR="001E2C79"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 xml:space="preserve">л с </w:t>
                            </w:r>
                          </w:p>
                          <w:p w14:paraId="69987567" w14:textId="6481FEC8" w:rsidR="001E2C79" w:rsidRPr="001E2C79" w:rsidRDefault="009C7F4A" w:rsidP="00A009A3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>К</w:t>
                            </w:r>
                            <w:r w:rsidR="001E2C79"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>омпьютером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>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2C79">
              <w:rPr>
                <w:sz w:val="18"/>
              </w:rPr>
              <w:t xml:space="preserve">                                                                     </w:t>
            </w:r>
          </w:p>
          <w:p w14:paraId="19E9B18B" w14:textId="4F969FCE" w:rsidR="001E2C79" w:rsidRDefault="009C7F4A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BC3553" wp14:editId="117832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264795</wp:posOffset>
                      </wp:positionV>
                      <wp:extent cx="304800" cy="7620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B5AEC" w14:textId="2067CA4B" w:rsidR="009C7F4A" w:rsidRDefault="009C7F4A" w:rsidP="009C7F4A">
                                  <w:pPr>
                                    <w:jc w:val="center"/>
                                  </w:pPr>
                                  <w:r>
                                    <w:t>В</w:t>
                                  </w:r>
                                </w:p>
                                <w:p w14:paraId="423F0F87" w14:textId="5782DAC8" w:rsidR="009C7F4A" w:rsidRDefault="009C7F4A" w:rsidP="009C7F4A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  <w:p w14:paraId="0CFD37EE" w14:textId="7B1CFEF0" w:rsidR="009C7F4A" w:rsidRDefault="009C7F4A" w:rsidP="009C7F4A">
                                  <w:pPr>
                                    <w:jc w:val="center"/>
                                  </w:pPr>
                                  <w:r>
                                    <w:t>О</w:t>
                                  </w:r>
                                </w:p>
                                <w:p w14:paraId="12F404FB" w14:textId="45FF7C27" w:rsidR="009C7F4A" w:rsidRDefault="009C7F4A" w:rsidP="009C7F4A">
                                  <w:pPr>
                                    <w:jc w:val="center"/>
                                  </w:pPr>
                                  <w:r>
                                    <w:t>Д</w:t>
                                  </w:r>
                                </w:p>
                                <w:p w14:paraId="0640AC15" w14:textId="77777777" w:rsidR="009C7F4A" w:rsidRDefault="009C7F4A" w:rsidP="009C7F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3553" id="Прямоугольник 26" o:spid="_x0000_s1027" style="position:absolute;margin-left:-.4pt;margin-top:20.85pt;width:24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" fillcolor="#4f81bd [3204]" strokecolor="#243f60 [1604]" strokeweight="2pt">
                      <v:textbox>
                        <w:txbxContent>
                          <w:p w14:paraId="4FAB5AEC" w14:textId="2067CA4B" w:rsidR="009C7F4A" w:rsidRDefault="009C7F4A" w:rsidP="009C7F4A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  <w:p w14:paraId="423F0F87" w14:textId="5782DAC8" w:rsidR="009C7F4A" w:rsidRDefault="009C7F4A" w:rsidP="009C7F4A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  <w:p w14:paraId="0CFD37EE" w14:textId="7B1CFEF0" w:rsidR="009C7F4A" w:rsidRDefault="009C7F4A" w:rsidP="009C7F4A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  <w:p w14:paraId="12F404FB" w14:textId="45FF7C27" w:rsidR="009C7F4A" w:rsidRDefault="009C7F4A" w:rsidP="009C7F4A">
                            <w:pPr>
                              <w:jc w:val="center"/>
                            </w:pPr>
                            <w:r>
                              <w:t>Д</w:t>
                            </w:r>
                          </w:p>
                          <w:p w14:paraId="0640AC15" w14:textId="77777777" w:rsidR="009C7F4A" w:rsidRDefault="009C7F4A" w:rsidP="009C7F4A"/>
                        </w:txbxContent>
                      </v:textbox>
                    </v:rect>
                  </w:pict>
                </mc:Fallback>
              </mc:AlternateContent>
            </w:r>
            <w:r w:rsidR="001E2C79">
              <w:rPr>
                <w:sz w:val="18"/>
              </w:rPr>
              <w:t xml:space="preserve">                                                                                </w:t>
            </w:r>
            <w:r w:rsidR="001E2C79">
              <w:rPr>
                <w:noProof/>
              </w:rPr>
              <w:drawing>
                <wp:inline distT="0" distB="0" distL="0" distR="0" wp14:anchorId="5835A794" wp14:editId="4B5F70A9">
                  <wp:extent cx="295275" cy="347382"/>
                  <wp:effectExtent l="0" t="0" r="0" b="0"/>
                  <wp:docPr id="19" name="Рисунок 19" descr="Центр обработки вызо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Центр обработки вызовов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1" cy="35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2C79">
              <w:rPr>
                <w:sz w:val="18"/>
              </w:rPr>
              <w:t xml:space="preserve">   </w:t>
            </w:r>
          </w:p>
          <w:p w14:paraId="61AF8DD0" w14:textId="5E081BB7" w:rsidR="001E2C79" w:rsidRDefault="00AA1DAD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3AA2E24" wp14:editId="3A74646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126999</wp:posOffset>
                      </wp:positionV>
                      <wp:extent cx="200025" cy="333375"/>
                      <wp:effectExtent l="57150" t="38100" r="66675" b="857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367AF" id="Прямая соединительная линия 9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10pt" to="160.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855D296" w14:textId="7F579550" w:rsidR="001E2C79" w:rsidRDefault="001E2C79">
            <w:pPr>
              <w:pStyle w:val="TableParagraph"/>
              <w:rPr>
                <w:sz w:val="18"/>
              </w:rPr>
            </w:pPr>
          </w:p>
          <w:p w14:paraId="473B1DEF" w14:textId="11930E33" w:rsidR="001E2C79" w:rsidRDefault="001E2C79">
            <w:pPr>
              <w:pStyle w:val="TableParagraph"/>
              <w:rPr>
                <w:sz w:val="18"/>
              </w:rPr>
            </w:pPr>
          </w:p>
          <w:p w14:paraId="6BF97A5F" w14:textId="66DF865E" w:rsidR="001E2C79" w:rsidRDefault="00AA1DAD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C1E35F" wp14:editId="3506BDE7">
                      <wp:simplePos x="0" y="0"/>
                      <wp:positionH relativeFrom="column">
                        <wp:posOffset>2042794</wp:posOffset>
                      </wp:positionH>
                      <wp:positionV relativeFrom="paragraph">
                        <wp:posOffset>85089</wp:posOffset>
                      </wp:positionV>
                      <wp:extent cx="0" cy="847725"/>
                      <wp:effectExtent l="57150" t="19050" r="76200" b="857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3100D" id="Прямая соединительная линия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6.7pt" to="160.8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C7F4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6140D851" wp14:editId="26D0439A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66040</wp:posOffset>
                      </wp:positionV>
                      <wp:extent cx="1495425" cy="9525"/>
                      <wp:effectExtent l="57150" t="38100" r="66675" b="857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5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DC491" id="Прямая соединительная линия 1" o:spid="_x0000_s1026" style="position:absolute;flip:x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5.2pt" to="276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AF353B5" w14:textId="057EA729" w:rsidR="001E2C79" w:rsidRDefault="001E2C79">
            <w:pPr>
              <w:pStyle w:val="TableParagraph"/>
              <w:rPr>
                <w:sz w:val="18"/>
              </w:rPr>
            </w:pPr>
          </w:p>
          <w:p w14:paraId="0633A808" w14:textId="4B1BC434" w:rsidR="001E2C79" w:rsidRDefault="001E2C79">
            <w:pPr>
              <w:pStyle w:val="TableParagraph"/>
              <w:rPr>
                <w:sz w:val="18"/>
              </w:rPr>
            </w:pPr>
          </w:p>
          <w:p w14:paraId="56CF2F33" w14:textId="1BD48FC1" w:rsidR="001E2C79" w:rsidRDefault="001E2C79">
            <w:pPr>
              <w:pStyle w:val="TableParagrap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02BA14" wp14:editId="030855F3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22860</wp:posOffset>
                      </wp:positionV>
                      <wp:extent cx="695325" cy="654685"/>
                      <wp:effectExtent l="0" t="0" r="28575" b="12065"/>
                      <wp:wrapNone/>
                      <wp:docPr id="17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54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10CA15" w14:textId="77777777" w:rsidR="001E2C79" w:rsidRDefault="001E2C79" w:rsidP="001E2C79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 xml:space="preserve">Стол с </w:t>
                                  </w:r>
                                </w:p>
                                <w:p w14:paraId="662570D4" w14:textId="7C01D68E" w:rsidR="001E2C79" w:rsidRPr="001E2C79" w:rsidRDefault="001E2C79" w:rsidP="001E2C79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>компьютером</w:t>
                                  </w:r>
                                </w:p>
                                <w:p w14:paraId="0DE1CE61" w14:textId="0419F676" w:rsidR="00A009A3" w:rsidRDefault="00A009A3" w:rsidP="00A009A3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02BA14" id="_x0000_s1028" style="position:absolute;margin-left:211.85pt;margin-top:1.8pt;width:54.75pt;height:51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" fillcolor="#4f81bd [3204]" strokecolor="#243f60 [1604]" strokeweight="2pt">
                      <v:textbox>
                        <w:txbxContent>
                          <w:p w14:paraId="7310CA15" w14:textId="77777777" w:rsidR="001E2C79" w:rsidRDefault="001E2C79" w:rsidP="001E2C79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 xml:space="preserve">Стол с </w:t>
                            </w:r>
                          </w:p>
                          <w:p w14:paraId="662570D4" w14:textId="7C01D68E" w:rsidR="001E2C79" w:rsidRPr="001E2C79" w:rsidRDefault="001E2C79" w:rsidP="001E2C79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>компьютером</w:t>
                            </w:r>
                          </w:p>
                          <w:p w14:paraId="0DE1CE61" w14:textId="0419F676" w:rsidR="00A009A3" w:rsidRDefault="00A009A3" w:rsidP="00A009A3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D37E01" w14:textId="77777777" w:rsidR="001E2C79" w:rsidRDefault="001E2C79">
            <w:pPr>
              <w:pStyle w:val="TableParagraph"/>
              <w:rPr>
                <w:sz w:val="18"/>
              </w:rPr>
            </w:pPr>
          </w:p>
          <w:p w14:paraId="4390DFEB" w14:textId="4F08A31F" w:rsidR="001E2C79" w:rsidRDefault="009C7F4A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82BE9A2" wp14:editId="72856F95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323215</wp:posOffset>
                      </wp:positionV>
                      <wp:extent cx="238125" cy="304800"/>
                      <wp:effectExtent l="57150" t="38100" r="66675" b="762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58CB6" id="Прямая соединительная линия 15" o:spid="_x0000_s1026" style="position:absolute;flip:x 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25.45pt" to="159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E2C79">
              <w:rPr>
                <w:sz w:val="18"/>
              </w:rPr>
              <w:t xml:space="preserve">                                                                                </w:t>
            </w:r>
            <w:r w:rsidR="001E2C79">
              <w:rPr>
                <w:noProof/>
              </w:rPr>
              <w:drawing>
                <wp:inline distT="0" distB="0" distL="0" distR="0" wp14:anchorId="0C9536C6" wp14:editId="53630BCA">
                  <wp:extent cx="295275" cy="347382"/>
                  <wp:effectExtent l="0" t="0" r="0" b="0"/>
                  <wp:docPr id="23" name="Рисунок 23" descr="Центр обработки вызо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Центр обработки вызовов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1" cy="35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0D434" w14:textId="2A4C5FEC" w:rsidR="001E2C79" w:rsidRDefault="001E2C79">
            <w:pPr>
              <w:pStyle w:val="TableParagraph"/>
              <w:rPr>
                <w:sz w:val="18"/>
              </w:rPr>
            </w:pPr>
          </w:p>
          <w:p w14:paraId="75E597FE" w14:textId="511998B1" w:rsidR="001E2C79" w:rsidRDefault="001E2C79">
            <w:pPr>
              <w:pStyle w:val="TableParagraph"/>
              <w:rPr>
                <w:sz w:val="18"/>
              </w:rPr>
            </w:pPr>
          </w:p>
          <w:p w14:paraId="487D5F17" w14:textId="190D36CC" w:rsidR="001E2C79" w:rsidRDefault="00AA1DAD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26E7AC" wp14:editId="2F549034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24130</wp:posOffset>
                      </wp:positionV>
                      <wp:extent cx="9525" cy="838200"/>
                      <wp:effectExtent l="57150" t="19050" r="66675" b="952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40FEE" id="Прямая соединительная линия 2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pt,1.9pt" to="159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43F0EA6E" wp14:editId="184A1367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17781</wp:posOffset>
                      </wp:positionV>
                      <wp:extent cx="1447800" cy="19050"/>
                      <wp:effectExtent l="57150" t="38100" r="57150" b="952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3FF5B" id="Прямая соединительная линия 3" o:spid="_x0000_s1026" style="position:absolute;flip:x y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5pt,1.4pt" to="2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46D7343" w14:textId="636F04F3" w:rsidR="001E2C79" w:rsidRDefault="001E2C79">
            <w:pPr>
              <w:pStyle w:val="TableParagraph"/>
              <w:rPr>
                <w:sz w:val="18"/>
              </w:rPr>
            </w:pPr>
          </w:p>
          <w:p w14:paraId="1AF38DD4" w14:textId="2AFBE5FC" w:rsidR="001E2C79" w:rsidRDefault="0083411E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1B77D" wp14:editId="68253BB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2540</wp:posOffset>
                      </wp:positionV>
                      <wp:extent cx="619125" cy="1152525"/>
                      <wp:effectExtent l="0" t="0" r="28575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152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311894" w14:textId="7AC9F0CF" w:rsidR="009C7F4A" w:rsidRDefault="009C7F4A" w:rsidP="009C7F4A">
                                  <w:r>
                                    <w:t>Шкаф</w:t>
                                  </w:r>
                                </w:p>
                                <w:p w14:paraId="2B19586D" w14:textId="77777777" w:rsidR="009C7F4A" w:rsidRDefault="009C7F4A" w:rsidP="009C7F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1B77D" id="Прямоугольник 25" o:spid="_x0000_s1029" style="position:absolute;margin-left:2.6pt;margin-top:.2pt;width:48.75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" fillcolor="#4f81bd [3204]" strokecolor="#243f60 [1604]" strokeweight="2pt">
                      <v:textbox>
                        <w:txbxContent>
                          <w:p w14:paraId="1B311894" w14:textId="7AC9F0CF" w:rsidR="009C7F4A" w:rsidRDefault="009C7F4A" w:rsidP="009C7F4A">
                            <w:r>
                              <w:t>Шкаф</w:t>
                            </w:r>
                          </w:p>
                          <w:p w14:paraId="2B19586D" w14:textId="77777777" w:rsidR="009C7F4A" w:rsidRDefault="009C7F4A" w:rsidP="009C7F4A"/>
                        </w:txbxContent>
                      </v:textbox>
                    </v:rect>
                  </w:pict>
                </mc:Fallback>
              </mc:AlternateContent>
            </w:r>
            <w:r w:rsidR="001E2C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0A77A7D7" wp14:editId="59FA0148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48895</wp:posOffset>
                      </wp:positionV>
                      <wp:extent cx="695325" cy="654685"/>
                      <wp:effectExtent l="0" t="0" r="28575" b="12065"/>
                      <wp:wrapNone/>
                      <wp:docPr id="18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54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F1B23C" w14:textId="77777777" w:rsidR="001E2C79" w:rsidRDefault="001E2C79" w:rsidP="001E2C79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 xml:space="preserve">Стол с </w:t>
                                  </w:r>
                                </w:p>
                                <w:p w14:paraId="324F8BD4" w14:textId="1BAC094A" w:rsidR="001E2C79" w:rsidRPr="001E2C79" w:rsidRDefault="001E2C79" w:rsidP="001E2C79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  <w:t>компьютером</w:t>
                                  </w:r>
                                </w:p>
                                <w:p w14:paraId="0AF44C21" w14:textId="6D90ED6F" w:rsidR="00A009A3" w:rsidRDefault="00A009A3" w:rsidP="00A009A3">
                                  <w:pP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77A7D7" id="_x0000_s1030" style="position:absolute;margin-left:215.55pt;margin-top:3.85pt;width:54.75pt;height:51.55pt;z-index:25152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" fillcolor="#4f81bd [3204]" strokecolor="#243f60 [1604]" strokeweight="2pt">
                      <v:textbox>
                        <w:txbxContent>
                          <w:p w14:paraId="6BF1B23C" w14:textId="77777777" w:rsidR="001E2C79" w:rsidRDefault="001E2C79" w:rsidP="001E2C79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 xml:space="preserve">Стол с </w:t>
                            </w:r>
                          </w:p>
                          <w:p w14:paraId="324F8BD4" w14:textId="1BAC094A" w:rsidR="001E2C79" w:rsidRPr="001E2C79" w:rsidRDefault="001E2C79" w:rsidP="001E2C79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  <w:t>компьютером</w:t>
                            </w:r>
                          </w:p>
                          <w:p w14:paraId="0AF44C21" w14:textId="6D90ED6F" w:rsidR="00A009A3" w:rsidRDefault="00A009A3" w:rsidP="00A009A3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164D2D" w14:textId="384E0574" w:rsidR="001E2C79" w:rsidRDefault="001E2C79">
            <w:pPr>
              <w:pStyle w:val="TableParagraph"/>
              <w:rPr>
                <w:sz w:val="18"/>
              </w:rPr>
            </w:pPr>
          </w:p>
          <w:p w14:paraId="5E03D146" w14:textId="77777777" w:rsidR="001E2C79" w:rsidRDefault="001E2C79">
            <w:pPr>
              <w:pStyle w:val="TableParagraph"/>
              <w:rPr>
                <w:sz w:val="18"/>
              </w:rPr>
            </w:pPr>
          </w:p>
          <w:p w14:paraId="539B5CC8" w14:textId="01500E06" w:rsidR="001B4B44" w:rsidRDefault="009C7F4A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1AE64A" wp14:editId="1EDBB2C6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370204</wp:posOffset>
                      </wp:positionV>
                      <wp:extent cx="381000" cy="262255"/>
                      <wp:effectExtent l="57150" t="38100" r="57150" b="8064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262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77E80" id="Прямая соединительная линия 21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29.15pt" to="175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B30451B" wp14:editId="41637B0D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636906</wp:posOffset>
                      </wp:positionV>
                      <wp:extent cx="1314450" cy="0"/>
                      <wp:effectExtent l="57150" t="38100" r="57150" b="952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DAF8F" id="Прямая соединительная линия 20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50.15pt" to="277.8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E2C79">
              <w:rPr>
                <w:sz w:val="18"/>
              </w:rPr>
              <w:t xml:space="preserve">                                                                               </w:t>
            </w:r>
            <w:r w:rsidR="001E2C79">
              <w:rPr>
                <w:noProof/>
              </w:rPr>
              <w:drawing>
                <wp:inline distT="0" distB="0" distL="0" distR="0" wp14:anchorId="6ED23F13" wp14:editId="12CAB956">
                  <wp:extent cx="295275" cy="347382"/>
                  <wp:effectExtent l="0" t="0" r="0" b="0"/>
                  <wp:docPr id="22" name="Рисунок 22" descr="Центр обработки вызо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Центр обработки вызовов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01" cy="35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2C79">
              <w:rPr>
                <w:sz w:val="18"/>
              </w:rPr>
              <w:t xml:space="preserve">                                                </w:t>
            </w:r>
          </w:p>
        </w:tc>
      </w:tr>
      <w:tr w:rsidR="001B4B44" w14:paraId="49ABD0AD" w14:textId="77777777" w:rsidTr="00540615">
        <w:trPr>
          <w:trHeight w:val="397"/>
        </w:trPr>
        <w:tc>
          <w:tcPr>
            <w:tcW w:w="605" w:type="dxa"/>
            <w:tcBorders>
              <w:bottom w:val="single" w:sz="6" w:space="0" w:color="030308"/>
            </w:tcBorders>
          </w:tcPr>
          <w:p w14:paraId="14649F0E" w14:textId="77777777" w:rsidR="0083411E" w:rsidRPr="0083411E" w:rsidRDefault="0083411E">
            <w:pPr>
              <w:pStyle w:val="TableParagraph"/>
              <w:spacing w:line="157" w:lineRule="exact"/>
              <w:ind w:left="45"/>
              <w:jc w:val="center"/>
              <w:rPr>
                <w:color w:val="0F0524"/>
                <w:w w:val="102"/>
                <w:sz w:val="18"/>
                <w:szCs w:val="18"/>
              </w:rPr>
            </w:pPr>
          </w:p>
          <w:p w14:paraId="542298E1" w14:textId="6F54699D" w:rsidR="001B4B44" w:rsidRPr="0083411E" w:rsidRDefault="00000000">
            <w:pPr>
              <w:pStyle w:val="TableParagraph"/>
              <w:spacing w:line="157" w:lineRule="exact"/>
              <w:ind w:left="45"/>
              <w:jc w:val="center"/>
              <w:rPr>
                <w:sz w:val="18"/>
                <w:szCs w:val="18"/>
              </w:rPr>
            </w:pPr>
            <w:r w:rsidRPr="0083411E">
              <w:rPr>
                <w:color w:val="0F0524"/>
                <w:w w:val="102"/>
                <w:sz w:val="18"/>
                <w:szCs w:val="18"/>
              </w:rPr>
              <w:t>2</w:t>
            </w:r>
          </w:p>
        </w:tc>
        <w:tc>
          <w:tcPr>
            <w:tcW w:w="5950" w:type="dxa"/>
            <w:gridSpan w:val="7"/>
            <w:tcBorders>
              <w:bottom w:val="single" w:sz="6" w:space="0" w:color="0C0C0F"/>
            </w:tcBorders>
          </w:tcPr>
          <w:p w14:paraId="0E25E4E3" w14:textId="77777777" w:rsidR="0083411E" w:rsidRPr="0083411E" w:rsidRDefault="00954E53" w:rsidP="0083411E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 xml:space="preserve"> </w:t>
            </w:r>
            <w:r w:rsidR="00DF61D0" w:rsidRPr="0083411E">
              <w:rPr>
                <w:sz w:val="18"/>
                <w:szCs w:val="18"/>
              </w:rPr>
              <w:t xml:space="preserve"> </w:t>
            </w:r>
          </w:p>
          <w:p w14:paraId="4E4FE2AD" w14:textId="733688AA" w:rsidR="001B4B44" w:rsidRPr="0083411E" w:rsidRDefault="00954E53" w:rsidP="0083411E">
            <w:pPr>
              <w:pStyle w:val="TableParagraph"/>
              <w:spacing w:line="276" w:lineRule="auto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Выяснить причину обращения, стараться не усложнять свою речь профессиональной терминологией</w:t>
            </w:r>
            <w:r w:rsidR="00D85D98" w:rsidRPr="0083411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bottom w:val="single" w:sz="6" w:space="0" w:color="08080F"/>
            </w:tcBorders>
          </w:tcPr>
          <w:p w14:paraId="36D94967" w14:textId="77777777" w:rsidR="00862FDB" w:rsidRDefault="00862FDB">
            <w:pPr>
              <w:pStyle w:val="TableParagraph"/>
              <w:spacing w:line="157" w:lineRule="exact"/>
              <w:ind w:right="732"/>
              <w:jc w:val="right"/>
              <w:rPr>
                <w:color w:val="3F1F6B"/>
                <w:sz w:val="18"/>
              </w:rPr>
            </w:pPr>
          </w:p>
          <w:p w14:paraId="69B7F91C" w14:textId="52E5040D" w:rsidR="001B4B44" w:rsidRDefault="00000000" w:rsidP="00862FDB">
            <w:pPr>
              <w:pStyle w:val="TableParagraph"/>
              <w:spacing w:line="157" w:lineRule="exact"/>
              <w:ind w:right="732"/>
              <w:jc w:val="center"/>
              <w:rPr>
                <w:sz w:val="18"/>
              </w:rPr>
            </w:pPr>
            <w:r>
              <w:rPr>
                <w:color w:val="3F1F6B"/>
                <w:sz w:val="18"/>
              </w:rPr>
              <w:t>30</w:t>
            </w:r>
          </w:p>
        </w:tc>
        <w:tc>
          <w:tcPr>
            <w:tcW w:w="1290" w:type="dxa"/>
            <w:tcBorders>
              <w:bottom w:val="single" w:sz="6" w:space="0" w:color="0C080C"/>
            </w:tcBorders>
          </w:tcPr>
          <w:p w14:paraId="51DCA773" w14:textId="77777777" w:rsidR="001B4B44" w:rsidRDefault="001B4B44">
            <w:pPr>
              <w:pStyle w:val="TableParagraph"/>
              <w:rPr>
                <w:sz w:val="10"/>
              </w:rPr>
            </w:pPr>
          </w:p>
        </w:tc>
        <w:tc>
          <w:tcPr>
            <w:tcW w:w="1258" w:type="dxa"/>
          </w:tcPr>
          <w:p w14:paraId="1910BF6C" w14:textId="1C3D2426" w:rsidR="001B4B44" w:rsidRDefault="007A7078">
            <w:pPr>
              <w:pStyle w:val="TableParagraph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0A08F62" wp14:editId="6F9358C4">
                      <wp:simplePos x="0" y="0"/>
                      <wp:positionH relativeFrom="column">
                        <wp:posOffset>162559</wp:posOffset>
                      </wp:positionH>
                      <wp:positionV relativeFrom="paragraph">
                        <wp:posOffset>37464</wp:posOffset>
                      </wp:positionV>
                      <wp:extent cx="212725" cy="180975"/>
                      <wp:effectExtent l="38100" t="38100" r="34925" b="47625"/>
                      <wp:wrapNone/>
                      <wp:docPr id="12" name="Звезда: 5 точе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09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478A7" id="Звезда: 5 точек 7" o:spid="_x0000_s1026" style="position:absolute;margin-left:12.8pt;margin-top:2.95pt;width:16.75pt;height:14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27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" path="m,69126r81254,1l106363,r25108,69127l212725,69126r-65736,42722l172098,180975,106363,138252,40627,180975,65736,111848,,69126xe" fillcolor="black [3200]" strokecolor="black [1600]" strokeweight="2pt">
                      <v:path arrowok="t" o:connecttype="custom" o:connectlocs="0,69126;81254,69127;106363,0;131471,69127;212725,69126;146989,111848;172098,180975;106363,138252;40627,180975;65736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14:paraId="328C4124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B376A4C" w14:textId="77777777" w:rsidTr="00540615">
        <w:trPr>
          <w:trHeight w:val="229"/>
        </w:trPr>
        <w:tc>
          <w:tcPr>
            <w:tcW w:w="605" w:type="dxa"/>
            <w:tcBorders>
              <w:top w:val="single" w:sz="6" w:space="0" w:color="030308"/>
            </w:tcBorders>
          </w:tcPr>
          <w:p w14:paraId="5F716B71" w14:textId="77777777" w:rsidR="001B4B44" w:rsidRPr="0083411E" w:rsidRDefault="00000000">
            <w:pPr>
              <w:pStyle w:val="TableParagraph"/>
              <w:spacing w:before="7" w:line="203" w:lineRule="exact"/>
              <w:ind w:left="40"/>
              <w:jc w:val="center"/>
              <w:rPr>
                <w:sz w:val="18"/>
                <w:szCs w:val="18"/>
              </w:rPr>
            </w:pPr>
            <w:r w:rsidRPr="0083411E">
              <w:rPr>
                <w:color w:val="03001A"/>
                <w:w w:val="104"/>
                <w:sz w:val="18"/>
                <w:szCs w:val="18"/>
              </w:rPr>
              <w:t>3</w:t>
            </w:r>
          </w:p>
        </w:tc>
        <w:tc>
          <w:tcPr>
            <w:tcW w:w="5950" w:type="dxa"/>
            <w:gridSpan w:val="7"/>
            <w:tcBorders>
              <w:top w:val="single" w:sz="6" w:space="0" w:color="0C0C0F"/>
            </w:tcBorders>
          </w:tcPr>
          <w:p w14:paraId="1AAF7681" w14:textId="77777777" w:rsidR="0083411E" w:rsidRPr="0083411E" w:rsidRDefault="00DF61D0" w:rsidP="00954E53">
            <w:pPr>
              <w:pStyle w:val="TableParagraph"/>
              <w:spacing w:before="7" w:line="203" w:lineRule="exact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 xml:space="preserve"> </w:t>
            </w:r>
          </w:p>
          <w:p w14:paraId="22703D33" w14:textId="5ECA8725" w:rsidR="001B4B44" w:rsidRPr="0083411E" w:rsidRDefault="00954E53" w:rsidP="00954E53">
            <w:pPr>
              <w:pStyle w:val="TableParagraph"/>
              <w:spacing w:before="7" w:line="203" w:lineRule="exact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Идентификация пациента. Уточнить фамилию, имя, отчество, число, месяц,</w:t>
            </w:r>
          </w:p>
          <w:p w14:paraId="1D33ABCA" w14:textId="77994129" w:rsidR="00954E53" w:rsidRPr="0083411E" w:rsidRDefault="00954E53" w:rsidP="00954E53">
            <w:pPr>
              <w:pStyle w:val="TableParagraph"/>
              <w:spacing w:before="7" w:line="203" w:lineRule="exact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год рождения, адрес регистрации</w:t>
            </w:r>
            <w:r w:rsidR="00A939EA" w:rsidRPr="0083411E">
              <w:rPr>
                <w:sz w:val="18"/>
                <w:szCs w:val="18"/>
              </w:rPr>
              <w:t xml:space="preserve"> и фактического пребывания, контактный телефон, записать пациента на прием к врачу либо принять вызов на дом и занести всю необходимую информацию в МИС (РМИС) и журналы</w:t>
            </w:r>
          </w:p>
        </w:tc>
        <w:tc>
          <w:tcPr>
            <w:tcW w:w="1559" w:type="dxa"/>
            <w:tcBorders>
              <w:top w:val="single" w:sz="6" w:space="0" w:color="08080F"/>
            </w:tcBorders>
          </w:tcPr>
          <w:p w14:paraId="1AF75D0A" w14:textId="77777777" w:rsidR="00862FDB" w:rsidRDefault="00862FDB">
            <w:pPr>
              <w:pStyle w:val="TableParagraph"/>
              <w:spacing w:before="2"/>
              <w:ind w:right="690"/>
              <w:jc w:val="right"/>
              <w:rPr>
                <w:color w:val="050021"/>
                <w:sz w:val="18"/>
              </w:rPr>
            </w:pPr>
          </w:p>
          <w:p w14:paraId="38CF39CD" w14:textId="77777777" w:rsidR="00862FDB" w:rsidRDefault="00862FDB">
            <w:pPr>
              <w:pStyle w:val="TableParagraph"/>
              <w:spacing w:before="2"/>
              <w:ind w:right="690"/>
              <w:jc w:val="right"/>
              <w:rPr>
                <w:color w:val="050021"/>
                <w:sz w:val="18"/>
              </w:rPr>
            </w:pPr>
          </w:p>
          <w:p w14:paraId="625220C6" w14:textId="1EB8F657" w:rsidR="001B4B44" w:rsidRDefault="00000000" w:rsidP="00862FDB">
            <w:pPr>
              <w:pStyle w:val="TableParagraph"/>
              <w:spacing w:before="2"/>
              <w:ind w:right="690"/>
              <w:jc w:val="center"/>
              <w:rPr>
                <w:sz w:val="18"/>
              </w:rPr>
            </w:pPr>
            <w:r>
              <w:rPr>
                <w:color w:val="050021"/>
                <w:sz w:val="18"/>
              </w:rPr>
              <w:t>180</w:t>
            </w:r>
          </w:p>
        </w:tc>
        <w:tc>
          <w:tcPr>
            <w:tcW w:w="1290" w:type="dxa"/>
            <w:tcBorders>
              <w:top w:val="single" w:sz="6" w:space="0" w:color="0C080C"/>
            </w:tcBorders>
          </w:tcPr>
          <w:p w14:paraId="03C03535" w14:textId="77777777" w:rsidR="001B4B44" w:rsidRDefault="001B4B44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14:paraId="7FC5ED98" w14:textId="77777777" w:rsidR="001B4B44" w:rsidRDefault="001B4B44">
            <w:pPr>
              <w:pStyle w:val="TableParagraph"/>
              <w:rPr>
                <w:sz w:val="16"/>
              </w:rPr>
            </w:pP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14:paraId="6738DB06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60A613D3" w14:textId="77777777" w:rsidTr="00540615">
        <w:trPr>
          <w:trHeight w:val="200"/>
        </w:trPr>
        <w:tc>
          <w:tcPr>
            <w:tcW w:w="605" w:type="dxa"/>
          </w:tcPr>
          <w:p w14:paraId="67F59569" w14:textId="77777777" w:rsidR="001B4B44" w:rsidRPr="0083411E" w:rsidRDefault="00000000">
            <w:pPr>
              <w:pStyle w:val="TableParagraph"/>
              <w:spacing w:line="181" w:lineRule="exact"/>
              <w:ind w:left="44"/>
              <w:jc w:val="center"/>
              <w:rPr>
                <w:sz w:val="18"/>
                <w:szCs w:val="18"/>
              </w:rPr>
            </w:pPr>
            <w:r w:rsidRPr="0083411E">
              <w:rPr>
                <w:color w:val="231354"/>
                <w:w w:val="99"/>
                <w:sz w:val="18"/>
                <w:szCs w:val="18"/>
              </w:rPr>
              <w:t>4</w:t>
            </w:r>
          </w:p>
        </w:tc>
        <w:tc>
          <w:tcPr>
            <w:tcW w:w="5950" w:type="dxa"/>
            <w:gridSpan w:val="7"/>
          </w:tcPr>
          <w:p w14:paraId="3E053255" w14:textId="77777777" w:rsidR="0083411E" w:rsidRPr="0083411E" w:rsidRDefault="0083411E" w:rsidP="00DF61D0">
            <w:pPr>
              <w:pStyle w:val="TableParagraph"/>
              <w:spacing w:line="181" w:lineRule="exact"/>
              <w:ind w:left="204" w:right="174"/>
              <w:rPr>
                <w:sz w:val="18"/>
                <w:szCs w:val="18"/>
              </w:rPr>
            </w:pPr>
          </w:p>
          <w:p w14:paraId="5371D900" w14:textId="5861E118" w:rsidR="00DF61D0" w:rsidRPr="0083411E" w:rsidRDefault="00A939EA" w:rsidP="00DF61D0">
            <w:pPr>
              <w:pStyle w:val="TableParagraph"/>
              <w:spacing w:line="181" w:lineRule="exact"/>
              <w:ind w:left="204" w:right="174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Инструктаж пациента. Поинтересуйтесь, знает</w:t>
            </w:r>
            <w:r w:rsidR="00DF61D0" w:rsidRPr="0083411E">
              <w:rPr>
                <w:sz w:val="18"/>
                <w:szCs w:val="18"/>
              </w:rPr>
              <w:t xml:space="preserve"> ли он адрес поликлиники и подскажите, как удобнее добраться до нее различными видами транспорта. При вызове врача\фельдшера на дом имейте телефон в доступном месте, если есть животные, то необходимо изолировать их от мед. работников</w:t>
            </w:r>
          </w:p>
        </w:tc>
        <w:tc>
          <w:tcPr>
            <w:tcW w:w="1559" w:type="dxa"/>
          </w:tcPr>
          <w:p w14:paraId="46A9294F" w14:textId="77777777" w:rsidR="00540615" w:rsidRDefault="00540615" w:rsidP="00862FDB">
            <w:pPr>
              <w:pStyle w:val="TableParagraph"/>
              <w:spacing w:line="181" w:lineRule="exact"/>
              <w:ind w:right="736"/>
              <w:jc w:val="center"/>
              <w:rPr>
                <w:color w:val="0A0026"/>
                <w:sz w:val="18"/>
              </w:rPr>
            </w:pPr>
          </w:p>
          <w:p w14:paraId="519EB881" w14:textId="6513E0EF" w:rsidR="001B4B44" w:rsidRDefault="00000000" w:rsidP="00862FDB">
            <w:pPr>
              <w:pStyle w:val="TableParagraph"/>
              <w:spacing w:line="181" w:lineRule="exact"/>
              <w:ind w:right="736"/>
              <w:jc w:val="center"/>
              <w:rPr>
                <w:sz w:val="18"/>
              </w:rPr>
            </w:pPr>
            <w:r>
              <w:rPr>
                <w:color w:val="0A0026"/>
                <w:sz w:val="18"/>
              </w:rPr>
              <w:t>90</w:t>
            </w:r>
          </w:p>
        </w:tc>
        <w:tc>
          <w:tcPr>
            <w:tcW w:w="1290" w:type="dxa"/>
          </w:tcPr>
          <w:p w14:paraId="4BE3E41C" w14:textId="77777777" w:rsidR="00540615" w:rsidRDefault="00540615">
            <w:pPr>
              <w:pStyle w:val="TableParagraph"/>
              <w:spacing w:line="180" w:lineRule="exact"/>
              <w:ind w:left="39"/>
              <w:jc w:val="center"/>
              <w:rPr>
                <w:w w:val="96"/>
                <w:sz w:val="18"/>
              </w:rPr>
            </w:pPr>
          </w:p>
          <w:p w14:paraId="678DF8AD" w14:textId="77777777" w:rsidR="00540615" w:rsidRDefault="00540615">
            <w:pPr>
              <w:pStyle w:val="TableParagraph"/>
              <w:spacing w:line="180" w:lineRule="exact"/>
              <w:ind w:left="39"/>
              <w:jc w:val="center"/>
              <w:rPr>
                <w:w w:val="96"/>
                <w:sz w:val="18"/>
              </w:rPr>
            </w:pPr>
          </w:p>
          <w:p w14:paraId="51190F18" w14:textId="00B2D47A" w:rsidR="001B4B44" w:rsidRDefault="00000000">
            <w:pPr>
              <w:pStyle w:val="TableParagraph"/>
              <w:spacing w:line="180" w:lineRule="exact"/>
              <w:ind w:left="3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258" w:type="dxa"/>
          </w:tcPr>
          <w:p w14:paraId="4964EA94" w14:textId="49B11717" w:rsidR="001B4B44" w:rsidRDefault="00000000">
            <w:pPr>
              <w:pStyle w:val="TableParagraph"/>
              <w:spacing w:line="181" w:lineRule="exact"/>
              <w:ind w:left="82" w:right="53"/>
              <w:jc w:val="center"/>
              <w:rPr>
                <w:sz w:val="18"/>
              </w:rPr>
            </w:pPr>
            <w:r>
              <w:rPr>
                <w:sz w:val="18"/>
              </w:rPr>
              <w:t>BП</w: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14:paraId="3F8807F5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05447AE7" w14:textId="77777777" w:rsidTr="00540615">
        <w:trPr>
          <w:trHeight w:val="417"/>
        </w:trPr>
        <w:tc>
          <w:tcPr>
            <w:tcW w:w="605" w:type="dxa"/>
          </w:tcPr>
          <w:p w14:paraId="5E536CFA" w14:textId="77777777" w:rsidR="001B4B44" w:rsidRPr="0083411E" w:rsidRDefault="00000000">
            <w:pPr>
              <w:pStyle w:val="TableParagraph"/>
              <w:spacing w:before="83"/>
              <w:ind w:left="39"/>
              <w:jc w:val="center"/>
              <w:rPr>
                <w:sz w:val="18"/>
                <w:szCs w:val="18"/>
              </w:rPr>
            </w:pPr>
            <w:r w:rsidRPr="0083411E">
              <w:rPr>
                <w:w w:val="95"/>
                <w:sz w:val="18"/>
                <w:szCs w:val="18"/>
              </w:rPr>
              <w:t>5</w:t>
            </w:r>
          </w:p>
        </w:tc>
        <w:tc>
          <w:tcPr>
            <w:tcW w:w="5950" w:type="dxa"/>
            <w:gridSpan w:val="7"/>
          </w:tcPr>
          <w:p w14:paraId="12E1C51C" w14:textId="77777777" w:rsidR="0083411E" w:rsidRPr="0083411E" w:rsidRDefault="0083411E" w:rsidP="00DF61D0">
            <w:pPr>
              <w:pStyle w:val="TableParagraph"/>
              <w:spacing w:line="207" w:lineRule="exact"/>
              <w:ind w:left="204" w:right="158"/>
              <w:rPr>
                <w:sz w:val="18"/>
                <w:szCs w:val="18"/>
              </w:rPr>
            </w:pPr>
          </w:p>
          <w:p w14:paraId="314F0120" w14:textId="6868ADD5" w:rsidR="001B4B44" w:rsidRPr="0083411E" w:rsidRDefault="00DF61D0" w:rsidP="00DF61D0">
            <w:pPr>
              <w:pStyle w:val="TableParagraph"/>
              <w:spacing w:line="207" w:lineRule="exact"/>
              <w:ind w:left="204" w:right="158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Окончание разговора. Подвести итог: вызов на дом принят, передан врачу/фельдшеру сегодня</w:t>
            </w:r>
            <w:proofErr w:type="gramStart"/>
            <w:r w:rsidRPr="0083411E">
              <w:rPr>
                <w:sz w:val="18"/>
                <w:szCs w:val="18"/>
              </w:rPr>
              <w:t>; Когда</w:t>
            </w:r>
            <w:proofErr w:type="gramEnd"/>
            <w:r w:rsidRPr="0083411E">
              <w:rPr>
                <w:sz w:val="18"/>
                <w:szCs w:val="18"/>
              </w:rPr>
              <w:t xml:space="preserve"> и во сколько пациент записан на прием, напомнить, что нужно сразу пройти к кабинету врачу, не заходя в регистратуру; выразите благодарность за звонок, пожелайте хорошего дня и подождите, пока пациент попрощается и положит трубку.</w:t>
            </w:r>
          </w:p>
        </w:tc>
        <w:tc>
          <w:tcPr>
            <w:tcW w:w="1559" w:type="dxa"/>
          </w:tcPr>
          <w:p w14:paraId="3EEAED8F" w14:textId="77777777" w:rsidR="001B4B44" w:rsidRDefault="00000000" w:rsidP="00862FDB">
            <w:pPr>
              <w:pStyle w:val="TableParagraph"/>
              <w:spacing w:before="83"/>
              <w:ind w:right="689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90" w:type="dxa"/>
          </w:tcPr>
          <w:p w14:paraId="55A864FC" w14:textId="77777777" w:rsidR="001B4B44" w:rsidRDefault="001B4B44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14:paraId="3836EFD0" w14:textId="70C6C363" w:rsidR="001B4B44" w:rsidRDefault="007A7078" w:rsidP="007A7078">
            <w:pPr>
              <w:pStyle w:val="TableParagraph"/>
              <w:tabs>
                <w:tab w:val="left" w:pos="673"/>
              </w:tabs>
              <w:spacing w:before="88"/>
              <w:ind w:left="67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442927F" wp14:editId="4944337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203835</wp:posOffset>
                      </wp:positionV>
                      <wp:extent cx="148166" cy="162983"/>
                      <wp:effectExtent l="0" t="0" r="23495" b="27940"/>
                      <wp:wrapNone/>
                      <wp:docPr id="14" name="Ром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66" cy="162983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C487C" id="Ромб 5" o:spid="_x0000_s1026" type="#_x0000_t4" style="position:absolute;margin-left:43.3pt;margin-top:16.05pt;width:11.65pt;height:12.8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9E23937" wp14:editId="4B6B219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175895</wp:posOffset>
                      </wp:positionV>
                      <wp:extent cx="222251" cy="190500"/>
                      <wp:effectExtent l="38100" t="19050" r="44450" b="38100"/>
                      <wp:wrapNone/>
                      <wp:docPr id="13" name="Звезда: 5 точе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1" cy="1905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73AC4" id="Звезда: 5 точек 7" o:spid="_x0000_s1026" style="position:absolute;margin-left:14.8pt;margin-top:13.85pt;width:17.5pt;height:1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251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" path="m,72764r84893,1l111126,r26232,72765l222251,72764r-68680,44971l179805,190500,111126,145528,42446,190500,68680,117735,,72764xe" fillcolor="black [3200]" strokecolor="black [1600]" strokeweight="2pt">
                      <v:path arrowok="t" o:connecttype="custom" o:connectlocs="0,72764;84893,72765;111126,0;137358,72765;222251,72764;153571,117735;179805,190500;111126,145528;42446,190500;68680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14:paraId="2E9AD75B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1B4B44" w14:paraId="43BE3F7F" w14:textId="77777777" w:rsidTr="00540615">
        <w:trPr>
          <w:trHeight w:val="215"/>
        </w:trPr>
        <w:tc>
          <w:tcPr>
            <w:tcW w:w="605" w:type="dxa"/>
          </w:tcPr>
          <w:p w14:paraId="2F2BB647" w14:textId="77777777" w:rsidR="001B4B44" w:rsidRPr="0083411E" w:rsidRDefault="00000000">
            <w:pPr>
              <w:pStyle w:val="TableParagraph"/>
              <w:spacing w:line="185" w:lineRule="exact"/>
              <w:ind w:left="45"/>
              <w:jc w:val="center"/>
              <w:rPr>
                <w:sz w:val="18"/>
                <w:szCs w:val="18"/>
              </w:rPr>
            </w:pPr>
            <w:r w:rsidRPr="0083411E">
              <w:rPr>
                <w:color w:val="0A0031"/>
                <w:sz w:val="18"/>
                <w:szCs w:val="18"/>
              </w:rPr>
              <w:t>6</w:t>
            </w:r>
          </w:p>
        </w:tc>
        <w:tc>
          <w:tcPr>
            <w:tcW w:w="5950" w:type="dxa"/>
            <w:gridSpan w:val="7"/>
          </w:tcPr>
          <w:p w14:paraId="6F51CC18" w14:textId="77777777" w:rsidR="0083411E" w:rsidRPr="0083411E" w:rsidRDefault="0083411E" w:rsidP="0068142D">
            <w:pPr>
              <w:pStyle w:val="TableParagraph"/>
              <w:spacing w:line="180" w:lineRule="exact"/>
              <w:ind w:left="204" w:right="165"/>
              <w:rPr>
                <w:sz w:val="18"/>
                <w:szCs w:val="18"/>
              </w:rPr>
            </w:pPr>
          </w:p>
          <w:p w14:paraId="3AFC8AC6" w14:textId="01972CA3" w:rsidR="001B4B44" w:rsidRPr="0083411E" w:rsidRDefault="0068142D" w:rsidP="0068142D">
            <w:pPr>
              <w:pStyle w:val="TableParagraph"/>
              <w:spacing w:line="180" w:lineRule="exact"/>
              <w:ind w:left="204" w:right="165"/>
              <w:rPr>
                <w:sz w:val="18"/>
                <w:szCs w:val="18"/>
              </w:rPr>
            </w:pPr>
            <w:r w:rsidRPr="0083411E">
              <w:rPr>
                <w:sz w:val="18"/>
                <w:szCs w:val="18"/>
              </w:rPr>
              <w:t>Общие требования. К пациенту необходимо обращаться по имени отчеству, вежливо, спокойно. Не употреблять панибратские обращения: «дорогуша», «котик»,</w:t>
            </w:r>
            <w:r w:rsidR="001E2C79" w:rsidRPr="0083411E">
              <w:rPr>
                <w:sz w:val="18"/>
                <w:szCs w:val="18"/>
              </w:rPr>
              <w:t xml:space="preserve"> при ведении диалога можно использовать «Будьте добры» или «Будьте любезны».</w:t>
            </w:r>
            <w:r w:rsidR="00CE1230" w:rsidRPr="0083411E">
              <w:rPr>
                <w:sz w:val="18"/>
                <w:szCs w:val="18"/>
              </w:rPr>
              <w:t xml:space="preserve"> Необходимо использовать темп речи медленный, ритм речи размерный.</w:t>
            </w:r>
          </w:p>
        </w:tc>
        <w:tc>
          <w:tcPr>
            <w:tcW w:w="1559" w:type="dxa"/>
          </w:tcPr>
          <w:p w14:paraId="0564A4A0" w14:textId="77013D5C" w:rsidR="001B4B44" w:rsidRDefault="001B4B44">
            <w:pPr>
              <w:pStyle w:val="TableParagraph"/>
              <w:spacing w:line="185" w:lineRule="exact"/>
              <w:ind w:right="731"/>
              <w:jc w:val="right"/>
              <w:rPr>
                <w:sz w:val="18"/>
              </w:rPr>
            </w:pPr>
          </w:p>
        </w:tc>
        <w:tc>
          <w:tcPr>
            <w:tcW w:w="1290" w:type="dxa"/>
          </w:tcPr>
          <w:p w14:paraId="633EBFE5" w14:textId="77777777" w:rsidR="00540615" w:rsidRDefault="00540615">
            <w:pPr>
              <w:pStyle w:val="TableParagraph"/>
              <w:spacing w:line="180" w:lineRule="exact"/>
              <w:ind w:left="39"/>
              <w:jc w:val="center"/>
              <w:rPr>
                <w:w w:val="96"/>
                <w:sz w:val="18"/>
              </w:rPr>
            </w:pPr>
          </w:p>
          <w:p w14:paraId="3F129576" w14:textId="77777777" w:rsidR="00540615" w:rsidRDefault="00540615">
            <w:pPr>
              <w:pStyle w:val="TableParagraph"/>
              <w:spacing w:line="180" w:lineRule="exact"/>
              <w:ind w:left="39"/>
              <w:jc w:val="center"/>
              <w:rPr>
                <w:w w:val="96"/>
                <w:sz w:val="18"/>
              </w:rPr>
            </w:pPr>
          </w:p>
          <w:p w14:paraId="010C47AD" w14:textId="7954A388" w:rsidR="001B4B44" w:rsidRDefault="00000000">
            <w:pPr>
              <w:pStyle w:val="TableParagraph"/>
              <w:spacing w:line="180" w:lineRule="exact"/>
              <w:ind w:left="3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1258" w:type="dxa"/>
          </w:tcPr>
          <w:p w14:paraId="4F265824" w14:textId="7D5D914B" w:rsidR="001B4B44" w:rsidRDefault="001E2C79">
            <w:pPr>
              <w:pStyle w:val="TableParagraph"/>
              <w:spacing w:line="195" w:lineRule="exact"/>
              <w:ind w:left="82" w:right="75"/>
              <w:jc w:val="center"/>
              <w:rPr>
                <w:rFonts w:ascii="Courier New" w:hAnsi="Courier New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9BE98E" wp14:editId="24CE8EA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73025</wp:posOffset>
                      </wp:positionV>
                      <wp:extent cx="148166" cy="162983"/>
                      <wp:effectExtent l="0" t="0" r="23495" b="27940"/>
                      <wp:wrapNone/>
                      <wp:docPr id="24" name="Ром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66" cy="162983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5BF2C" id="Ромб 5" o:spid="_x0000_s1026" type="#_x0000_t4" style="position:absolute;margin-left:28.3pt;margin-top:5.75pt;width:11.65pt;height:12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532" w:type="dxa"/>
            <w:gridSpan w:val="4"/>
            <w:vMerge/>
            <w:tcBorders>
              <w:top w:val="nil"/>
            </w:tcBorders>
          </w:tcPr>
          <w:p w14:paraId="0D1041F0" w14:textId="77777777" w:rsidR="001B4B44" w:rsidRDefault="001B4B44">
            <w:pPr>
              <w:rPr>
                <w:sz w:val="2"/>
                <w:szCs w:val="2"/>
              </w:rPr>
            </w:pPr>
          </w:p>
        </w:tc>
      </w:tr>
      <w:tr w:rsidR="00862FDB" w14:paraId="0B572640" w14:textId="77777777" w:rsidTr="006D693D">
        <w:trPr>
          <w:trHeight w:val="423"/>
        </w:trPr>
        <w:tc>
          <w:tcPr>
            <w:tcW w:w="605" w:type="dxa"/>
          </w:tcPr>
          <w:p w14:paraId="420A193B" w14:textId="77777777" w:rsidR="00862FDB" w:rsidRPr="0083411E" w:rsidRDefault="00862FDB">
            <w:pPr>
              <w:pStyle w:val="TableParagraph"/>
              <w:spacing w:line="185" w:lineRule="exact"/>
              <w:ind w:left="45"/>
              <w:jc w:val="center"/>
              <w:rPr>
                <w:color w:val="0A0031"/>
                <w:sz w:val="18"/>
                <w:szCs w:val="18"/>
              </w:rPr>
            </w:pPr>
          </w:p>
        </w:tc>
        <w:tc>
          <w:tcPr>
            <w:tcW w:w="5950" w:type="dxa"/>
            <w:gridSpan w:val="7"/>
          </w:tcPr>
          <w:p w14:paraId="408683A0" w14:textId="77777777" w:rsidR="00862FDB" w:rsidRDefault="00862FDB" w:rsidP="0068142D">
            <w:pPr>
              <w:pStyle w:val="TableParagraph"/>
              <w:spacing w:line="180" w:lineRule="exact"/>
              <w:ind w:left="204" w:right="165"/>
              <w:rPr>
                <w:sz w:val="18"/>
                <w:szCs w:val="18"/>
              </w:rPr>
            </w:pPr>
          </w:p>
          <w:p w14:paraId="1876C12E" w14:textId="5479DEB5" w:rsidR="00862FDB" w:rsidRPr="00862FDB" w:rsidRDefault="00862FDB" w:rsidP="00862FDB">
            <w:pPr>
              <w:pStyle w:val="TableParagraph"/>
              <w:spacing w:line="180" w:lineRule="exact"/>
              <w:ind w:left="204" w:right="165"/>
              <w:jc w:val="center"/>
              <w:rPr>
                <w:b/>
                <w:bCs/>
                <w:sz w:val="18"/>
                <w:szCs w:val="18"/>
              </w:rPr>
            </w:pPr>
            <w:r w:rsidRPr="00862FD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66F30BD2" w14:textId="77777777" w:rsidR="00862FDB" w:rsidRDefault="00862FDB">
            <w:pPr>
              <w:pStyle w:val="TableParagraph"/>
              <w:spacing w:line="185" w:lineRule="exact"/>
              <w:ind w:right="731"/>
              <w:jc w:val="right"/>
              <w:rPr>
                <w:sz w:val="18"/>
              </w:rPr>
            </w:pPr>
          </w:p>
          <w:p w14:paraId="1EDDC5E6" w14:textId="6587AAB9" w:rsidR="00540615" w:rsidRPr="00540615" w:rsidRDefault="00540615">
            <w:pPr>
              <w:pStyle w:val="TableParagraph"/>
              <w:spacing w:line="185" w:lineRule="exact"/>
              <w:ind w:right="731"/>
              <w:jc w:val="right"/>
              <w:rPr>
                <w:b/>
                <w:bCs/>
                <w:sz w:val="18"/>
              </w:rPr>
            </w:pPr>
            <w:r w:rsidRPr="00540615">
              <w:rPr>
                <w:b/>
                <w:bCs/>
                <w:sz w:val="18"/>
              </w:rPr>
              <w:t>570</w:t>
            </w:r>
          </w:p>
        </w:tc>
        <w:tc>
          <w:tcPr>
            <w:tcW w:w="1290" w:type="dxa"/>
          </w:tcPr>
          <w:p w14:paraId="04463795" w14:textId="77777777" w:rsidR="00862FDB" w:rsidRDefault="00862FDB">
            <w:pPr>
              <w:pStyle w:val="TableParagraph"/>
              <w:spacing w:line="180" w:lineRule="exact"/>
              <w:ind w:left="39"/>
              <w:jc w:val="center"/>
              <w:rPr>
                <w:w w:val="96"/>
                <w:sz w:val="18"/>
              </w:rPr>
            </w:pPr>
          </w:p>
          <w:p w14:paraId="3CFDC745" w14:textId="14CF0588" w:rsidR="00540615" w:rsidRPr="00540615" w:rsidRDefault="00540615">
            <w:pPr>
              <w:pStyle w:val="TableParagraph"/>
              <w:spacing w:line="180" w:lineRule="exact"/>
              <w:ind w:left="39"/>
              <w:jc w:val="center"/>
              <w:rPr>
                <w:b/>
                <w:bCs/>
                <w:w w:val="96"/>
                <w:sz w:val="18"/>
              </w:rPr>
            </w:pPr>
            <w:r>
              <w:rPr>
                <w:b/>
                <w:bCs/>
                <w:w w:val="96"/>
                <w:sz w:val="18"/>
              </w:rPr>
              <w:t>4</w:t>
            </w:r>
          </w:p>
        </w:tc>
        <w:tc>
          <w:tcPr>
            <w:tcW w:w="1258" w:type="dxa"/>
          </w:tcPr>
          <w:p w14:paraId="6ED27D2D" w14:textId="77777777" w:rsidR="00862FDB" w:rsidRDefault="00862FDB">
            <w:pPr>
              <w:pStyle w:val="TableParagraph"/>
              <w:spacing w:line="195" w:lineRule="exact"/>
              <w:ind w:left="82" w:right="75"/>
              <w:jc w:val="center"/>
              <w:rPr>
                <w:noProof/>
              </w:rPr>
            </w:pPr>
          </w:p>
        </w:tc>
        <w:tc>
          <w:tcPr>
            <w:tcW w:w="5532" w:type="dxa"/>
            <w:gridSpan w:val="4"/>
            <w:tcBorders>
              <w:top w:val="nil"/>
            </w:tcBorders>
          </w:tcPr>
          <w:p w14:paraId="1C1922C2" w14:textId="77777777" w:rsidR="00862FDB" w:rsidRDefault="00862FDB">
            <w:pPr>
              <w:rPr>
                <w:sz w:val="2"/>
                <w:szCs w:val="2"/>
              </w:rPr>
            </w:pPr>
          </w:p>
        </w:tc>
      </w:tr>
      <w:tr w:rsidR="0083411E" w14:paraId="4D8CD503" w14:textId="77777777" w:rsidTr="00540615">
        <w:trPr>
          <w:trHeight w:val="402"/>
        </w:trPr>
        <w:tc>
          <w:tcPr>
            <w:tcW w:w="605" w:type="dxa"/>
            <w:vMerge w:val="restart"/>
          </w:tcPr>
          <w:p w14:paraId="25ADBB68" w14:textId="77777777" w:rsidR="0083411E" w:rsidRDefault="0083411E">
            <w:pPr>
              <w:pStyle w:val="TableParagraph"/>
              <w:spacing w:before="177"/>
              <w:ind w:left="142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11072F"/>
                <w:sz w:val="21"/>
              </w:rPr>
              <w:t>СИЗ</w:t>
            </w:r>
          </w:p>
        </w:tc>
        <w:tc>
          <w:tcPr>
            <w:tcW w:w="1335" w:type="dxa"/>
            <w:gridSpan w:val="2"/>
            <w:vMerge w:val="restart"/>
          </w:tcPr>
          <w:p w14:paraId="3ACD4DEB" w14:textId="77777777" w:rsidR="0083411E" w:rsidRDefault="0083411E" w:rsidP="0083411E">
            <w:pPr>
              <w:pStyle w:val="TableParagraph"/>
              <w:spacing w:before="83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</w:t>
            </w:r>
          </w:p>
          <w:p w14:paraId="63961EED" w14:textId="67F31718" w:rsidR="0083411E" w:rsidRDefault="0083411E" w:rsidP="0083411E">
            <w:pPr>
              <w:pStyle w:val="TableParagraph"/>
              <w:spacing w:before="83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  </w:t>
            </w:r>
            <w:r w:rsidRPr="0083411E">
              <w:rPr>
                <w:w w:val="95"/>
                <w:sz w:val="18"/>
                <w:szCs w:val="18"/>
              </w:rPr>
              <w:t>Гарнитура</w:t>
            </w:r>
          </w:p>
          <w:p w14:paraId="14FB4D77" w14:textId="3A5CAB7C" w:rsidR="0083411E" w:rsidRPr="0083411E" w:rsidRDefault="0083411E">
            <w:pPr>
              <w:pStyle w:val="TableParagraph"/>
              <w:spacing w:before="83"/>
              <w:ind w:left="479" w:hanging="332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677ED85" wp14:editId="482D3FCC">
                  <wp:extent cx="333375" cy="381000"/>
                  <wp:effectExtent l="0" t="0" r="0" b="0"/>
                  <wp:docPr id="11" name="Рисунок 11" descr="Центр обработки вызо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Центр обработки вызовов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31" cy="38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Merge w:val="restart"/>
          </w:tcPr>
          <w:p w14:paraId="53812F48" w14:textId="77777777" w:rsidR="0083411E" w:rsidRDefault="0083411E" w:rsidP="0083411E">
            <w:pPr>
              <w:pStyle w:val="TableParagraph"/>
              <w:spacing w:before="83"/>
              <w:ind w:left="328" w:hanging="171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14:paraId="1EB2563E" w14:textId="3F5914C7" w:rsidR="0083411E" w:rsidRDefault="0083411E" w:rsidP="0083411E">
            <w:pPr>
              <w:pStyle w:val="TableParagraph"/>
              <w:spacing w:before="83"/>
              <w:ind w:left="328" w:hanging="171"/>
              <w:rPr>
                <w:sz w:val="18"/>
              </w:rPr>
            </w:pPr>
            <w:r>
              <w:rPr>
                <w:sz w:val="18"/>
              </w:rPr>
              <w:t xml:space="preserve">    Халат</w:t>
            </w:r>
          </w:p>
          <w:p w14:paraId="1ECB8E46" w14:textId="02715BD6" w:rsidR="0083411E" w:rsidRDefault="0083411E">
            <w:pPr>
              <w:pStyle w:val="TableParagraph"/>
              <w:spacing w:before="83"/>
              <w:ind w:left="328" w:hanging="17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58363AE" wp14:editId="3C93CCE6">
                  <wp:extent cx="447675" cy="447675"/>
                  <wp:effectExtent l="0" t="0" r="9525" b="9525"/>
                  <wp:docPr id="37" name="Рисунок 37" descr="C:\Users\Врач\Downloads\doctor-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рач\Downloads\doctor-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gridSpan w:val="2"/>
            <w:vMerge w:val="restart"/>
          </w:tcPr>
          <w:p w14:paraId="1D382E63" w14:textId="77777777" w:rsidR="0083411E" w:rsidRDefault="0083411E">
            <w:pPr>
              <w:pStyle w:val="TableParagraph"/>
              <w:rPr>
                <w:sz w:val="16"/>
              </w:rPr>
            </w:pPr>
          </w:p>
          <w:p w14:paraId="240748C6" w14:textId="77777777" w:rsidR="0083411E" w:rsidRDefault="0083411E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14:paraId="186DAC19" w14:textId="0363B46E" w:rsidR="0083411E" w:rsidRDefault="0083411E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 xml:space="preserve">        Обувь</w:t>
            </w:r>
          </w:p>
          <w:p w14:paraId="0F5846C9" w14:textId="1162988E" w:rsidR="0083411E" w:rsidRDefault="0083411E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47C60ADC" wp14:editId="139B80A7">
                  <wp:extent cx="494082" cy="409699"/>
                  <wp:effectExtent l="0" t="0" r="127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2919" t="39812" r="51028" b="51265"/>
                          <a:stretch/>
                        </pic:blipFill>
                        <pic:spPr bwMode="auto">
                          <a:xfrm>
                            <a:off x="0" y="0"/>
                            <a:ext cx="495059" cy="410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</w:tcPr>
          <w:p w14:paraId="4A3852E2" w14:textId="230D645C" w:rsidR="0083411E" w:rsidRDefault="0083411E">
            <w:pPr>
              <w:pStyle w:val="TableParagraph"/>
              <w:spacing w:line="171" w:lineRule="exact"/>
              <w:ind w:left="82" w:right="80"/>
              <w:jc w:val="center"/>
              <w:rPr>
                <w:sz w:val="18"/>
              </w:rPr>
            </w:pPr>
            <w:r>
              <w:rPr>
                <w:sz w:val="18"/>
              </w:rPr>
              <w:t>Стандартн</w:t>
            </w:r>
            <w:r w:rsidR="00B00E27">
              <w:rPr>
                <w:sz w:val="18"/>
              </w:rPr>
              <w:t>ы</w:t>
            </w:r>
            <w:r>
              <w:rPr>
                <w:sz w:val="18"/>
              </w:rPr>
              <w:t>й</w:t>
            </w:r>
          </w:p>
          <w:p w14:paraId="6DD074AD" w14:textId="752BD962" w:rsidR="0083411E" w:rsidRDefault="00B00E27" w:rsidP="0083411E">
            <w:pPr>
              <w:pStyle w:val="TableParagraph"/>
              <w:spacing w:before="4"/>
              <w:ind w:left="82" w:right="60"/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  <w:r w:rsidR="0083411E">
              <w:rPr>
                <w:sz w:val="18"/>
              </w:rPr>
              <w:t xml:space="preserve">апас             </w:t>
            </w:r>
          </w:p>
        </w:tc>
        <w:tc>
          <w:tcPr>
            <w:tcW w:w="1559" w:type="dxa"/>
          </w:tcPr>
          <w:p w14:paraId="7119031C" w14:textId="77777777" w:rsidR="0083411E" w:rsidRDefault="0083411E">
            <w:pPr>
              <w:pStyle w:val="TableParagraph"/>
              <w:spacing w:before="74"/>
              <w:ind w:left="81" w:right="70"/>
              <w:jc w:val="center"/>
              <w:rPr>
                <w:sz w:val="18"/>
              </w:rPr>
            </w:pPr>
            <w:r>
              <w:rPr>
                <w:color w:val="08002A"/>
                <w:sz w:val="18"/>
              </w:rPr>
              <w:t>Безопасности</w:t>
            </w:r>
          </w:p>
        </w:tc>
        <w:tc>
          <w:tcPr>
            <w:tcW w:w="4678" w:type="dxa"/>
            <w:gridSpan w:val="4"/>
          </w:tcPr>
          <w:p w14:paraId="67994986" w14:textId="49927C9A" w:rsidR="0083411E" w:rsidRDefault="0083411E" w:rsidP="0083411E">
            <w:pPr>
              <w:pStyle w:val="TableParagraph"/>
              <w:tabs>
                <w:tab w:val="left" w:pos="1108"/>
                <w:tab w:val="left" w:pos="2357"/>
              </w:tabs>
              <w:spacing w:line="176" w:lineRule="exact"/>
              <w:ind w:left="141"/>
              <w:rPr>
                <w:sz w:val="18"/>
              </w:rPr>
            </w:pPr>
            <w:r>
              <w:rPr>
                <w:sz w:val="18"/>
              </w:rPr>
              <w:t xml:space="preserve">Контроль     </w:t>
            </w:r>
            <w:r>
              <w:rPr>
                <w:sz w:val="18"/>
              </w:rPr>
              <w:tab/>
            </w:r>
            <w:r>
              <w:rPr>
                <w:rFonts w:ascii="Cambria" w:hAnsi="Cambria"/>
                <w:w w:val="95"/>
                <w:sz w:val="18"/>
              </w:rPr>
              <w:t>Критический</w:t>
            </w:r>
            <w:r>
              <w:rPr>
                <w:rFonts w:ascii="Cambria" w:hAnsi="Cambria"/>
                <w:w w:val="95"/>
                <w:sz w:val="18"/>
              </w:rPr>
              <w:tab/>
            </w:r>
            <w:r>
              <w:rPr>
                <w:sz w:val="18"/>
              </w:rPr>
              <w:t>Требуется</w:t>
            </w:r>
          </w:p>
          <w:p w14:paraId="7EA6795C" w14:textId="52898A9B" w:rsidR="0083411E" w:rsidRDefault="0083411E">
            <w:pPr>
              <w:pStyle w:val="TableParagraph"/>
              <w:tabs>
                <w:tab w:val="left" w:pos="1397"/>
                <w:tab w:val="left" w:pos="2521"/>
              </w:tabs>
              <w:spacing w:before="3"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качества</w:t>
            </w:r>
            <w:r>
              <w:rPr>
                <w:sz w:val="18"/>
              </w:rPr>
              <w:tab/>
            </w:r>
            <w:r w:rsidR="00B00E27">
              <w:rPr>
                <w:rFonts w:ascii="Cambria" w:hAnsi="Cambria"/>
                <w:sz w:val="16"/>
              </w:rPr>
              <w:t>п</w:t>
            </w:r>
            <w:r w:rsidR="005101DF">
              <w:rPr>
                <w:rFonts w:ascii="Cambria" w:hAnsi="Cambria"/>
                <w:sz w:val="16"/>
              </w:rPr>
              <w:t>ункт</w:t>
            </w:r>
            <w:r>
              <w:rPr>
                <w:rFonts w:ascii="Cambria" w:hAnsi="Cambria"/>
                <w:sz w:val="16"/>
              </w:rPr>
              <w:tab/>
            </w:r>
            <w:r>
              <w:rPr>
                <w:color w:val="080031"/>
                <w:sz w:val="18"/>
              </w:rPr>
              <w:t>навык</w:t>
            </w:r>
          </w:p>
        </w:tc>
        <w:tc>
          <w:tcPr>
            <w:tcW w:w="3402" w:type="dxa"/>
            <w:gridSpan w:val="2"/>
          </w:tcPr>
          <w:p w14:paraId="538ABCE6" w14:textId="77777777" w:rsidR="0083411E" w:rsidRDefault="0083411E" w:rsidP="00540615">
            <w:pPr>
              <w:pStyle w:val="TableParagraph"/>
              <w:spacing w:line="175" w:lineRule="exact"/>
              <w:ind w:left="137"/>
              <w:jc w:val="center"/>
              <w:rPr>
                <w:sz w:val="18"/>
              </w:rPr>
            </w:pPr>
            <w:r>
              <w:rPr>
                <w:sz w:val="18"/>
              </w:rPr>
              <w:t>Визуальное</w:t>
            </w:r>
          </w:p>
          <w:p w14:paraId="0C7DB4C6" w14:textId="77777777" w:rsidR="0083411E" w:rsidRDefault="0083411E" w:rsidP="00540615">
            <w:pPr>
              <w:pStyle w:val="TableParagraph"/>
              <w:spacing w:before="4" w:line="203" w:lineRule="exact"/>
              <w:ind w:left="170"/>
              <w:jc w:val="center"/>
              <w:rPr>
                <w:sz w:val="18"/>
              </w:rPr>
            </w:pPr>
            <w:r>
              <w:rPr>
                <w:sz w:val="18"/>
              </w:rPr>
              <w:t>положение</w:t>
            </w:r>
          </w:p>
        </w:tc>
      </w:tr>
      <w:tr w:rsidR="0083411E" w14:paraId="72F9A1E7" w14:textId="77777777" w:rsidTr="006D693D">
        <w:tblPrEx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05" w:type="dxa"/>
            <w:vMerge/>
            <w:tcBorders>
              <w:top w:val="nil"/>
            </w:tcBorders>
          </w:tcPr>
          <w:p w14:paraId="2ED4C010" w14:textId="77777777" w:rsidR="0083411E" w:rsidRDefault="0083411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</w:tcBorders>
          </w:tcPr>
          <w:p w14:paraId="32D8F5D6" w14:textId="77777777" w:rsidR="0083411E" w:rsidRDefault="0083411E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09846252" w14:textId="77777777" w:rsidR="0083411E" w:rsidRDefault="0083411E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</w:tcBorders>
          </w:tcPr>
          <w:p w14:paraId="6A2D09DD" w14:textId="77777777" w:rsidR="0083411E" w:rsidRDefault="0083411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14:paraId="261F120D" w14:textId="17AFF1BC" w:rsidR="0083411E" w:rsidRDefault="0083411E">
            <w:pPr>
              <w:pStyle w:val="TableParagraph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3D96AAC" wp14:editId="5095636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62865</wp:posOffset>
                      </wp:positionV>
                      <wp:extent cx="127000" cy="116418"/>
                      <wp:effectExtent l="0" t="0" r="25400" b="17145"/>
                      <wp:wrapNone/>
                      <wp:docPr id="2" name="Блок-схема: узел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45987B8-61FA-BA62-63E1-0E2FFA6C1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641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42E5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20.8pt;margin-top:4.95pt;width:10pt;height:9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DD4D873" w14:textId="77777777" w:rsidR="0083411E" w:rsidRDefault="0083411E">
            <w:pPr>
              <w:pStyle w:val="TableParagraph"/>
              <w:spacing w:line="195" w:lineRule="exact"/>
              <w:ind w:left="41"/>
              <w:jc w:val="center"/>
              <w:rPr>
                <w:rFonts w:ascii="Consolas"/>
                <w:sz w:val="18"/>
              </w:rPr>
            </w:pPr>
          </w:p>
          <w:p w14:paraId="110446D4" w14:textId="01D119BB" w:rsidR="0083411E" w:rsidRDefault="0083411E" w:rsidP="0083411E">
            <w:pPr>
              <w:pStyle w:val="TableParagraph"/>
              <w:spacing w:line="195" w:lineRule="exact"/>
              <w:jc w:val="center"/>
              <w:rPr>
                <w:rFonts w:ascii="Consolas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5474350" wp14:editId="5F48248A">
                  <wp:extent cx="130810" cy="130810"/>
                  <wp:effectExtent l="0" t="0" r="2540" b="2540"/>
                  <wp:docPr id="5" name="Рисунок 4" descr="Добавл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27C4D9-25C3-1F40-6F88-2574E2CDB3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Добавление">
                            <a:extLst>
                              <a:ext uri="{FF2B5EF4-FFF2-40B4-BE49-F238E27FC236}">
                                <a16:creationId xmlns:a16="http://schemas.microsoft.com/office/drawing/2014/main" id="{9427C4D9-25C3-1F40-6F88-2574E2C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380" cy="13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4"/>
          </w:tcPr>
          <w:p w14:paraId="0A2718D3" w14:textId="77777777" w:rsidR="00540615" w:rsidRDefault="00540615">
            <w:pPr>
              <w:pStyle w:val="TableParagraph"/>
              <w:spacing w:line="190" w:lineRule="exact"/>
              <w:ind w:right="425"/>
              <w:jc w:val="right"/>
              <w:rPr>
                <w:sz w:val="18"/>
              </w:rPr>
            </w:pPr>
          </w:p>
          <w:p w14:paraId="6C1DFF24" w14:textId="56EAD62B" w:rsidR="0083411E" w:rsidRDefault="0083411E">
            <w:pPr>
              <w:pStyle w:val="TableParagraph"/>
              <w:spacing w:line="190" w:lineRule="exact"/>
              <w:ind w:right="425"/>
              <w:jc w:val="righ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169146B" wp14:editId="04ADC67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30030</wp:posOffset>
                      </wp:positionV>
                      <wp:extent cx="186434" cy="147037"/>
                      <wp:effectExtent l="57785" t="0" r="5080" b="43180"/>
                      <wp:wrapNone/>
                      <wp:docPr id="7" name="Равнобедренный треугольник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BD01BD-0EF6-431B-03F0-377D009D74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32574">
                                <a:off x="0" y="0"/>
                                <a:ext cx="186434" cy="14703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D022C" id="Равнобедренный треугольник 6" o:spid="_x0000_s1026" type="#_x0000_t5" style="position:absolute;margin-left:69.5pt;margin-top:2.35pt;width:14.7pt;height:11.6pt;rotation:3749286fd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CE7E5F" wp14:editId="0DE82788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6350</wp:posOffset>
                      </wp:positionV>
                      <wp:extent cx="222251" cy="190500"/>
                      <wp:effectExtent l="38100" t="19050" r="44450" b="38100"/>
                      <wp:wrapNone/>
                      <wp:docPr id="8" name="Звезда: 5 точек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37126B-7345-6551-741D-489F219377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1" cy="1905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3657C" id="Звезда: 5 точек 7" o:spid="_x0000_s1026" style="position:absolute;margin-left:125pt;margin-top:.5pt;width:17.5pt;height: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251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" path="m,72764r84893,1l111126,r26232,72765l222251,72764r-68680,44971l179805,190500,111126,145528,42446,190500,68680,117735,,72764xe" fillcolor="black [3200]" strokecolor="black [1600]" strokeweight="2pt">
                      <v:path arrowok="t" o:connecttype="custom" o:connectlocs="0,72764;84893,72765;111126,0;137358,72765;222251,72764;153571,117735;179805,190500;111126,145528;42446,190500;68680,117735;0,7276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2AE5DF9" wp14:editId="74CAB12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34290</wp:posOffset>
                      </wp:positionV>
                      <wp:extent cx="148166" cy="162983"/>
                      <wp:effectExtent l="0" t="0" r="23495" b="27940"/>
                      <wp:wrapNone/>
                      <wp:docPr id="6" name="Ромб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1AE2A57-AF6F-D6A5-D70D-86FDD30809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66" cy="162983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FB87F" id="Ромб 5" o:spid="_x0000_s1026" type="#_x0000_t4" style="position:absolute;margin-left:15.5pt;margin-top:2.7pt;width:11.65pt;height:12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402" w:type="dxa"/>
            <w:gridSpan w:val="2"/>
          </w:tcPr>
          <w:p w14:paraId="118C8584" w14:textId="77777777" w:rsidR="00540615" w:rsidRDefault="00540615">
            <w:pPr>
              <w:pStyle w:val="TableParagraph"/>
              <w:spacing w:line="190" w:lineRule="exact"/>
              <w:ind w:left="437" w:right="409"/>
              <w:jc w:val="center"/>
              <w:rPr>
                <w:color w:val="0C031F"/>
                <w:sz w:val="18"/>
              </w:rPr>
            </w:pPr>
          </w:p>
          <w:p w14:paraId="55D1F6E5" w14:textId="768CC5C8" w:rsidR="0083411E" w:rsidRDefault="0083411E">
            <w:pPr>
              <w:pStyle w:val="TableParagraph"/>
              <w:spacing w:line="190" w:lineRule="exact"/>
              <w:ind w:left="437" w:right="409"/>
              <w:jc w:val="center"/>
              <w:rPr>
                <w:sz w:val="18"/>
              </w:rPr>
            </w:pPr>
            <w:r>
              <w:rPr>
                <w:color w:val="0C031F"/>
                <w:sz w:val="18"/>
              </w:rPr>
              <w:t>BП</w:t>
            </w:r>
          </w:p>
        </w:tc>
      </w:tr>
    </w:tbl>
    <w:tbl>
      <w:tblPr>
        <w:tblStyle w:val="a8"/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11"/>
        <w:gridCol w:w="2519"/>
        <w:gridCol w:w="2591"/>
        <w:gridCol w:w="1606"/>
        <w:gridCol w:w="1646"/>
        <w:gridCol w:w="3431"/>
        <w:gridCol w:w="1567"/>
      </w:tblGrid>
      <w:tr w:rsidR="00540615" w:rsidRPr="006E48EF" w14:paraId="31BBEB82" w14:textId="77777777" w:rsidTr="00540615">
        <w:trPr>
          <w:trHeight w:val="217"/>
        </w:trPr>
        <w:tc>
          <w:tcPr>
            <w:tcW w:w="2511" w:type="dxa"/>
          </w:tcPr>
          <w:p w14:paraId="7694D3B4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2519" w:type="dxa"/>
          </w:tcPr>
          <w:p w14:paraId="468A9AF9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поликлиникой</w:t>
            </w:r>
          </w:p>
        </w:tc>
        <w:tc>
          <w:tcPr>
            <w:tcW w:w="2591" w:type="dxa"/>
          </w:tcPr>
          <w:p w14:paraId="4E682297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эпидемиолога</w:t>
            </w:r>
          </w:p>
        </w:tc>
        <w:tc>
          <w:tcPr>
            <w:tcW w:w="1606" w:type="dxa"/>
          </w:tcPr>
          <w:p w14:paraId="0C03D66C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Составитель</w:t>
            </w:r>
          </w:p>
        </w:tc>
        <w:tc>
          <w:tcPr>
            <w:tcW w:w="1646" w:type="dxa"/>
          </w:tcPr>
          <w:p w14:paraId="0A459F5D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Ф.И.О.</w:t>
            </w:r>
          </w:p>
        </w:tc>
        <w:tc>
          <w:tcPr>
            <w:tcW w:w="3431" w:type="dxa"/>
          </w:tcPr>
          <w:p w14:paraId="2BFF7A1E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Подпись</w:t>
            </w:r>
          </w:p>
        </w:tc>
        <w:tc>
          <w:tcPr>
            <w:tcW w:w="1567" w:type="dxa"/>
          </w:tcPr>
          <w:p w14:paraId="02FCA7BF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 w:rsidRPr="006E48EF">
              <w:rPr>
                <w:sz w:val="20"/>
                <w:szCs w:val="20"/>
              </w:rPr>
              <w:t>Дата</w:t>
            </w:r>
          </w:p>
        </w:tc>
      </w:tr>
      <w:tr w:rsidR="00540615" w:rsidRPr="006E48EF" w14:paraId="21476784" w14:textId="77777777" w:rsidTr="00540615">
        <w:trPr>
          <w:trHeight w:val="282"/>
        </w:trPr>
        <w:tc>
          <w:tcPr>
            <w:tcW w:w="2511" w:type="dxa"/>
          </w:tcPr>
          <w:p w14:paraId="114698A6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19" w:type="dxa"/>
          </w:tcPr>
          <w:p w14:paraId="5C5AC82F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14:paraId="21BE8F8A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6955A28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4AB06CC6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6D49C344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41D4F1A7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</w:tr>
      <w:tr w:rsidR="00540615" w:rsidRPr="006E48EF" w14:paraId="5389634D" w14:textId="77777777" w:rsidTr="00540615">
        <w:trPr>
          <w:trHeight w:val="282"/>
        </w:trPr>
        <w:tc>
          <w:tcPr>
            <w:tcW w:w="2511" w:type="dxa"/>
          </w:tcPr>
          <w:p w14:paraId="4B5AF03E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19" w:type="dxa"/>
          </w:tcPr>
          <w:p w14:paraId="7ABF6AB0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м/с поликлиники</w:t>
            </w:r>
          </w:p>
        </w:tc>
        <w:tc>
          <w:tcPr>
            <w:tcW w:w="2591" w:type="dxa"/>
          </w:tcPr>
          <w:p w14:paraId="1C6CDEEC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Инженер по охране труда</w:t>
            </w:r>
          </w:p>
        </w:tc>
        <w:tc>
          <w:tcPr>
            <w:tcW w:w="1606" w:type="dxa"/>
          </w:tcPr>
          <w:p w14:paraId="17B0B650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1646" w:type="dxa"/>
          </w:tcPr>
          <w:p w14:paraId="714EE5D7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7AD44D95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3DB13D4C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</w:tr>
      <w:tr w:rsidR="00540615" w:rsidRPr="006E48EF" w14:paraId="7EE435FA" w14:textId="77777777" w:rsidTr="00540615">
        <w:trPr>
          <w:trHeight w:val="282"/>
        </w:trPr>
        <w:tc>
          <w:tcPr>
            <w:tcW w:w="2511" w:type="dxa"/>
          </w:tcPr>
          <w:p w14:paraId="58B360E1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19" w:type="dxa"/>
          </w:tcPr>
          <w:p w14:paraId="749884C2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14:paraId="1A29EB55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535E23C" w14:textId="77777777" w:rsidR="00540615" w:rsidRPr="006E48EF" w:rsidRDefault="00540615" w:rsidP="00C51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646" w:type="dxa"/>
          </w:tcPr>
          <w:p w14:paraId="0F350725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</w:tcPr>
          <w:p w14:paraId="005FC6C6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75595379" w14:textId="77777777" w:rsidR="00540615" w:rsidRPr="006E48EF" w:rsidRDefault="00540615" w:rsidP="00C51A97">
            <w:pPr>
              <w:rPr>
                <w:sz w:val="20"/>
                <w:szCs w:val="20"/>
              </w:rPr>
            </w:pPr>
          </w:p>
        </w:tc>
      </w:tr>
    </w:tbl>
    <w:p w14:paraId="6DC51EA4" w14:textId="470EA008" w:rsidR="001B4B44" w:rsidRDefault="001B4B44">
      <w:pPr>
        <w:rPr>
          <w:sz w:val="2"/>
          <w:szCs w:val="2"/>
        </w:rPr>
      </w:pPr>
    </w:p>
    <w:sectPr w:rsidR="001B4B44">
      <w:type w:val="continuous"/>
      <w:pgSz w:w="16820" w:h="12240" w:orient="landscape"/>
      <w:pgMar w:top="660" w:right="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B3ED" w14:textId="77777777" w:rsidR="007B745A" w:rsidRDefault="007B745A" w:rsidP="00862FDB">
      <w:r>
        <w:separator/>
      </w:r>
    </w:p>
  </w:endnote>
  <w:endnote w:type="continuationSeparator" w:id="0">
    <w:p w14:paraId="0CDD37EF" w14:textId="77777777" w:rsidR="007B745A" w:rsidRDefault="007B745A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7006" w14:textId="77777777" w:rsidR="007B745A" w:rsidRDefault="007B745A" w:rsidP="00862FDB">
      <w:r>
        <w:separator/>
      </w:r>
    </w:p>
  </w:footnote>
  <w:footnote w:type="continuationSeparator" w:id="0">
    <w:p w14:paraId="66C99EE7" w14:textId="77777777" w:rsidR="007B745A" w:rsidRDefault="007B745A" w:rsidP="0086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9DC"/>
    <w:multiLevelType w:val="hybridMultilevel"/>
    <w:tmpl w:val="710C66EC"/>
    <w:lvl w:ilvl="0" w:tplc="0419000F">
      <w:start w:val="1"/>
      <w:numFmt w:val="decimal"/>
      <w:lvlText w:val="%1."/>
      <w:lvlJc w:val="left"/>
      <w:pPr>
        <w:ind w:left="2633" w:hanging="360"/>
      </w:pPr>
    </w:lvl>
    <w:lvl w:ilvl="1" w:tplc="04190019" w:tentative="1">
      <w:start w:val="1"/>
      <w:numFmt w:val="lowerLetter"/>
      <w:lvlText w:val="%2."/>
      <w:lvlJc w:val="left"/>
      <w:pPr>
        <w:ind w:left="3353" w:hanging="360"/>
      </w:pPr>
    </w:lvl>
    <w:lvl w:ilvl="2" w:tplc="0419001B" w:tentative="1">
      <w:start w:val="1"/>
      <w:numFmt w:val="lowerRoman"/>
      <w:lvlText w:val="%3."/>
      <w:lvlJc w:val="right"/>
      <w:pPr>
        <w:ind w:left="4073" w:hanging="180"/>
      </w:pPr>
    </w:lvl>
    <w:lvl w:ilvl="3" w:tplc="0419000F" w:tentative="1">
      <w:start w:val="1"/>
      <w:numFmt w:val="decimal"/>
      <w:lvlText w:val="%4."/>
      <w:lvlJc w:val="left"/>
      <w:pPr>
        <w:ind w:left="4793" w:hanging="360"/>
      </w:pPr>
    </w:lvl>
    <w:lvl w:ilvl="4" w:tplc="04190019" w:tentative="1">
      <w:start w:val="1"/>
      <w:numFmt w:val="lowerLetter"/>
      <w:lvlText w:val="%5."/>
      <w:lvlJc w:val="left"/>
      <w:pPr>
        <w:ind w:left="5513" w:hanging="360"/>
      </w:pPr>
    </w:lvl>
    <w:lvl w:ilvl="5" w:tplc="0419001B" w:tentative="1">
      <w:start w:val="1"/>
      <w:numFmt w:val="lowerRoman"/>
      <w:lvlText w:val="%6."/>
      <w:lvlJc w:val="right"/>
      <w:pPr>
        <w:ind w:left="6233" w:hanging="180"/>
      </w:pPr>
    </w:lvl>
    <w:lvl w:ilvl="6" w:tplc="0419000F" w:tentative="1">
      <w:start w:val="1"/>
      <w:numFmt w:val="decimal"/>
      <w:lvlText w:val="%7."/>
      <w:lvlJc w:val="left"/>
      <w:pPr>
        <w:ind w:left="6953" w:hanging="360"/>
      </w:pPr>
    </w:lvl>
    <w:lvl w:ilvl="7" w:tplc="04190019" w:tentative="1">
      <w:start w:val="1"/>
      <w:numFmt w:val="lowerLetter"/>
      <w:lvlText w:val="%8."/>
      <w:lvlJc w:val="left"/>
      <w:pPr>
        <w:ind w:left="7673" w:hanging="360"/>
      </w:pPr>
    </w:lvl>
    <w:lvl w:ilvl="8" w:tplc="0419001B" w:tentative="1">
      <w:start w:val="1"/>
      <w:numFmt w:val="lowerRoman"/>
      <w:lvlText w:val="%9."/>
      <w:lvlJc w:val="right"/>
      <w:pPr>
        <w:ind w:left="8393" w:hanging="180"/>
      </w:pPr>
    </w:lvl>
  </w:abstractNum>
  <w:abstractNum w:abstractNumId="1" w15:restartNumberingAfterBreak="0">
    <w:nsid w:val="1BEE38ED"/>
    <w:multiLevelType w:val="hybridMultilevel"/>
    <w:tmpl w:val="D1A8920A"/>
    <w:lvl w:ilvl="0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" w15:restartNumberingAfterBreak="0">
    <w:nsid w:val="68235F64"/>
    <w:multiLevelType w:val="hybridMultilevel"/>
    <w:tmpl w:val="3E0E27F6"/>
    <w:lvl w:ilvl="0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" w15:restartNumberingAfterBreak="0">
    <w:nsid w:val="755E6037"/>
    <w:multiLevelType w:val="hybridMultilevel"/>
    <w:tmpl w:val="BF001842"/>
    <w:lvl w:ilvl="0" w:tplc="03FC28D8">
      <w:numFmt w:val="bullet"/>
      <w:lvlText w:val="•"/>
      <w:lvlJc w:val="left"/>
      <w:pPr>
        <w:ind w:left="672" w:hanging="139"/>
      </w:pPr>
      <w:rPr>
        <w:rFonts w:ascii="Times New Roman" w:eastAsia="Times New Roman" w:hAnsi="Times New Roman" w:cs="Times New Roman" w:hint="default"/>
        <w:color w:val="212121"/>
        <w:w w:val="95"/>
        <w:sz w:val="18"/>
        <w:szCs w:val="18"/>
        <w:lang w:val="ru-RU" w:eastAsia="en-US" w:bidi="ar-SA"/>
      </w:rPr>
    </w:lvl>
    <w:lvl w:ilvl="1" w:tplc="4F3C2F0E">
      <w:numFmt w:val="bullet"/>
      <w:lvlText w:val="•"/>
      <w:lvlJc w:val="left"/>
      <w:pPr>
        <w:ind w:left="736" w:hanging="139"/>
      </w:pPr>
      <w:rPr>
        <w:rFonts w:hint="default"/>
        <w:lang w:val="ru-RU" w:eastAsia="en-US" w:bidi="ar-SA"/>
      </w:rPr>
    </w:lvl>
    <w:lvl w:ilvl="2" w:tplc="AEE4D7B8">
      <w:numFmt w:val="bullet"/>
      <w:lvlText w:val="•"/>
      <w:lvlJc w:val="left"/>
      <w:pPr>
        <w:ind w:left="792" w:hanging="139"/>
      </w:pPr>
      <w:rPr>
        <w:rFonts w:hint="default"/>
        <w:lang w:val="ru-RU" w:eastAsia="en-US" w:bidi="ar-SA"/>
      </w:rPr>
    </w:lvl>
    <w:lvl w:ilvl="3" w:tplc="40A44AC4">
      <w:numFmt w:val="bullet"/>
      <w:lvlText w:val="•"/>
      <w:lvlJc w:val="left"/>
      <w:pPr>
        <w:ind w:left="848" w:hanging="139"/>
      </w:pPr>
      <w:rPr>
        <w:rFonts w:hint="default"/>
        <w:lang w:val="ru-RU" w:eastAsia="en-US" w:bidi="ar-SA"/>
      </w:rPr>
    </w:lvl>
    <w:lvl w:ilvl="4" w:tplc="B7BAFBCE">
      <w:numFmt w:val="bullet"/>
      <w:lvlText w:val="•"/>
      <w:lvlJc w:val="left"/>
      <w:pPr>
        <w:ind w:left="905" w:hanging="139"/>
      </w:pPr>
      <w:rPr>
        <w:rFonts w:hint="default"/>
        <w:lang w:val="ru-RU" w:eastAsia="en-US" w:bidi="ar-SA"/>
      </w:rPr>
    </w:lvl>
    <w:lvl w:ilvl="5" w:tplc="CBC01982">
      <w:numFmt w:val="bullet"/>
      <w:lvlText w:val="•"/>
      <w:lvlJc w:val="left"/>
      <w:pPr>
        <w:ind w:left="961" w:hanging="139"/>
      </w:pPr>
      <w:rPr>
        <w:rFonts w:hint="default"/>
        <w:lang w:val="ru-RU" w:eastAsia="en-US" w:bidi="ar-SA"/>
      </w:rPr>
    </w:lvl>
    <w:lvl w:ilvl="6" w:tplc="F8A44714">
      <w:numFmt w:val="bullet"/>
      <w:lvlText w:val="•"/>
      <w:lvlJc w:val="left"/>
      <w:pPr>
        <w:ind w:left="1017" w:hanging="139"/>
      </w:pPr>
      <w:rPr>
        <w:rFonts w:hint="default"/>
        <w:lang w:val="ru-RU" w:eastAsia="en-US" w:bidi="ar-SA"/>
      </w:rPr>
    </w:lvl>
    <w:lvl w:ilvl="7" w:tplc="2A544650">
      <w:numFmt w:val="bullet"/>
      <w:lvlText w:val="•"/>
      <w:lvlJc w:val="left"/>
      <w:pPr>
        <w:ind w:left="1074" w:hanging="139"/>
      </w:pPr>
      <w:rPr>
        <w:rFonts w:hint="default"/>
        <w:lang w:val="ru-RU" w:eastAsia="en-US" w:bidi="ar-SA"/>
      </w:rPr>
    </w:lvl>
    <w:lvl w:ilvl="8" w:tplc="B756FD50">
      <w:numFmt w:val="bullet"/>
      <w:lvlText w:val="•"/>
      <w:lvlJc w:val="left"/>
      <w:pPr>
        <w:ind w:left="1130" w:hanging="139"/>
      </w:pPr>
      <w:rPr>
        <w:rFonts w:hint="default"/>
        <w:lang w:val="ru-RU" w:eastAsia="en-US" w:bidi="ar-SA"/>
      </w:rPr>
    </w:lvl>
  </w:abstractNum>
  <w:num w:numId="1" w16cid:durableId="1084107961">
    <w:abstractNumId w:val="3"/>
  </w:num>
  <w:num w:numId="2" w16cid:durableId="1057315628">
    <w:abstractNumId w:val="2"/>
  </w:num>
  <w:num w:numId="3" w16cid:durableId="651371537">
    <w:abstractNumId w:val="1"/>
  </w:num>
  <w:num w:numId="4" w16cid:durableId="154124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B44"/>
    <w:rsid w:val="001B4B44"/>
    <w:rsid w:val="001E2C79"/>
    <w:rsid w:val="004E2145"/>
    <w:rsid w:val="005101DF"/>
    <w:rsid w:val="00540615"/>
    <w:rsid w:val="0068142D"/>
    <w:rsid w:val="006D693D"/>
    <w:rsid w:val="007351AD"/>
    <w:rsid w:val="007A7078"/>
    <w:rsid w:val="007B745A"/>
    <w:rsid w:val="0083411E"/>
    <w:rsid w:val="00862FDB"/>
    <w:rsid w:val="00954E53"/>
    <w:rsid w:val="00995118"/>
    <w:rsid w:val="009C7F4A"/>
    <w:rsid w:val="00A009A3"/>
    <w:rsid w:val="00A939EA"/>
    <w:rsid w:val="00AA1DAD"/>
    <w:rsid w:val="00B00E27"/>
    <w:rsid w:val="00BD298E"/>
    <w:rsid w:val="00CE1230"/>
    <w:rsid w:val="00D85D98"/>
    <w:rsid w:val="00DF61D0"/>
    <w:rsid w:val="00E03979"/>
    <w:rsid w:val="00E244A7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89A3"/>
  <w15:docId w15:val="{381B0BC2-C220-434D-9BE3-53BC94D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862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FDB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62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FDB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54061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Ноцмп Ноцмп</cp:lastModifiedBy>
  <cp:revision>15</cp:revision>
  <dcterms:created xsi:type="dcterms:W3CDTF">2023-01-19T12:00:00Z</dcterms:created>
  <dcterms:modified xsi:type="dcterms:W3CDTF">2023-02-07T13:38:00Z</dcterms:modified>
</cp:coreProperties>
</file>